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C36630" w14:textId="77777777" w:rsidR="00E035DE" w:rsidRPr="008A5CB5" w:rsidRDefault="00E035DE" w:rsidP="00E035DE">
      <w:pPr>
        <w:pStyle w:val="msonormalcxspmiddle"/>
        <w:spacing w:before="0" w:beforeAutospacing="0" w:after="0" w:afterAutospacing="0" w:line="280" w:lineRule="exact"/>
        <w:contextualSpacing/>
        <w:jc w:val="center"/>
      </w:pPr>
      <w:r w:rsidRPr="008A5CB5">
        <w:t>ПЕРЕЧЕНЬ</w:t>
      </w:r>
    </w:p>
    <w:p w14:paraId="0A342040" w14:textId="77777777" w:rsidR="00E035DE" w:rsidRPr="008A5CB5" w:rsidRDefault="00E035DE" w:rsidP="00E035DE">
      <w:pPr>
        <w:pStyle w:val="msonormalcxspmiddle"/>
        <w:spacing w:before="0" w:beforeAutospacing="0" w:after="0" w:afterAutospacing="0" w:line="280" w:lineRule="exact"/>
        <w:jc w:val="center"/>
      </w:pPr>
      <w:r w:rsidRPr="008A5CB5">
        <w:t xml:space="preserve">свободных (незанятых) земельных участков в сельских населенных пунктах </w:t>
      </w:r>
      <w:r>
        <w:t xml:space="preserve">Новобыховского </w:t>
      </w:r>
      <w:r w:rsidRPr="008A5CB5">
        <w:t>сельского исполнительного комитета</w:t>
      </w:r>
      <w:r>
        <w:t>,</w:t>
      </w:r>
    </w:p>
    <w:p w14:paraId="0CC5DE71" w14:textId="77777777" w:rsidR="00E035DE" w:rsidRDefault="00E035DE" w:rsidP="00E035DE">
      <w:pPr>
        <w:pStyle w:val="msonormalcxspmiddle"/>
        <w:spacing w:before="0" w:beforeAutospacing="0" w:after="0" w:afterAutospacing="0" w:line="280" w:lineRule="exact"/>
        <w:jc w:val="center"/>
      </w:pPr>
      <w:r>
        <w:t xml:space="preserve">которые могут быть предоставлены гражданам для строительства и обслуживания одноквартирных, блокированных жилых домов </w:t>
      </w:r>
    </w:p>
    <w:p w14:paraId="1DF34874" w14:textId="77777777" w:rsidR="00E035DE" w:rsidRPr="00AA770A" w:rsidRDefault="00E035DE" w:rsidP="00E035DE">
      <w:pPr>
        <w:pStyle w:val="msonormalcxspmiddle"/>
        <w:spacing w:before="0" w:beforeAutospacing="0" w:after="0" w:afterAutospacing="0" w:line="280" w:lineRule="exact"/>
        <w:jc w:val="center"/>
      </w:pPr>
      <w:r>
        <w:t xml:space="preserve">без проведения аукциона в порядке очередности </w:t>
      </w:r>
    </w:p>
    <w:p w14:paraId="192F54D9" w14:textId="77777777" w:rsidR="00E035DE" w:rsidRPr="00B72835" w:rsidRDefault="00E035DE" w:rsidP="00E035DE">
      <w:pPr>
        <w:spacing w:before="120" w:after="0" w:line="280" w:lineRule="exact"/>
        <w:jc w:val="center"/>
        <w:rPr>
          <w:rFonts w:ascii="Times New Roman" w:eastAsia="Calibri" w:hAnsi="Times New Roman" w:cs="Times New Roman"/>
          <w:sz w:val="30"/>
          <w:szCs w:val="30"/>
          <w:lang w:eastAsia="ru-RU"/>
        </w:rPr>
      </w:pPr>
    </w:p>
    <w:tbl>
      <w:tblPr>
        <w:tblW w:w="1623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421"/>
        <w:gridCol w:w="3118"/>
        <w:gridCol w:w="975"/>
        <w:gridCol w:w="2326"/>
        <w:gridCol w:w="18"/>
        <w:gridCol w:w="1692"/>
        <w:gridCol w:w="9"/>
        <w:gridCol w:w="1488"/>
        <w:gridCol w:w="894"/>
        <w:gridCol w:w="2159"/>
        <w:gridCol w:w="1625"/>
        <w:gridCol w:w="1510"/>
      </w:tblGrid>
      <w:tr w:rsidR="00E035DE" w:rsidRPr="00B72835" w14:paraId="5DD907C9" w14:textId="77777777" w:rsidTr="0056615D">
        <w:trPr>
          <w:cantSplit/>
          <w:trHeight w:val="2863"/>
          <w:jc w:val="center"/>
        </w:trPr>
        <w:tc>
          <w:tcPr>
            <w:tcW w:w="421" w:type="dxa"/>
            <w:vAlign w:val="center"/>
          </w:tcPr>
          <w:p w14:paraId="47D6BFFB" w14:textId="77777777" w:rsidR="00E035DE" w:rsidRPr="00B72835" w:rsidRDefault="00E035DE" w:rsidP="00662055">
            <w:pPr>
              <w:spacing w:before="120" w:after="12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7283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№ п.п</w:t>
            </w:r>
          </w:p>
        </w:tc>
        <w:tc>
          <w:tcPr>
            <w:tcW w:w="3118" w:type="dxa"/>
            <w:vAlign w:val="center"/>
          </w:tcPr>
          <w:p w14:paraId="148FCE09" w14:textId="77777777" w:rsidR="00E035DE" w:rsidRPr="00B72835" w:rsidRDefault="00E035DE" w:rsidP="00662055">
            <w:pPr>
              <w:spacing w:before="120" w:after="12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7283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Место нахождения (адрес) </w:t>
            </w:r>
            <w:r w:rsidRPr="00B72835"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  <w:lang w:eastAsia="ru-RU"/>
              </w:rPr>
              <w:t>земельного</w:t>
            </w:r>
            <w:r w:rsidRPr="00B7283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участка</w:t>
            </w:r>
          </w:p>
        </w:tc>
        <w:tc>
          <w:tcPr>
            <w:tcW w:w="975" w:type="dxa"/>
            <w:vAlign w:val="center"/>
          </w:tcPr>
          <w:p w14:paraId="6BDFFE8B" w14:textId="77777777" w:rsidR="00E035DE" w:rsidRPr="00B72835" w:rsidRDefault="00E035DE" w:rsidP="00662055">
            <w:pPr>
              <w:spacing w:before="120" w:after="120" w:line="240" w:lineRule="exact"/>
              <w:jc w:val="center"/>
              <w:rPr>
                <w:rFonts w:ascii="Calibri" w:eastAsia="Times New Roman" w:hAnsi="Calibri" w:cs="Times New Roman"/>
                <w:sz w:val="18"/>
                <w:szCs w:val="18"/>
              </w:rPr>
            </w:pPr>
            <w:r w:rsidRPr="00B7283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Общая (ориентировоч</w:t>
            </w:r>
            <w:r w:rsidRPr="00B7283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softHyphen/>
              <w:t>ная) площадь земельного участка, гектаров</w:t>
            </w:r>
          </w:p>
        </w:tc>
        <w:tc>
          <w:tcPr>
            <w:tcW w:w="2344" w:type="dxa"/>
            <w:gridSpan w:val="2"/>
            <w:vAlign w:val="center"/>
          </w:tcPr>
          <w:p w14:paraId="0B34FB15" w14:textId="77777777" w:rsidR="00E035DE" w:rsidRPr="00B72835" w:rsidRDefault="00E035DE" w:rsidP="00662055">
            <w:pPr>
              <w:spacing w:before="120" w:after="12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7283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Целевое назначение земельного участка/наз</w:t>
            </w:r>
            <w:r w:rsidRPr="00B7283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softHyphen/>
              <w:t>начение земельного участка в соответствии с единой классифика</w:t>
            </w:r>
            <w:r w:rsidRPr="00B7283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softHyphen/>
              <w:t xml:space="preserve">цией назначения объектов </w:t>
            </w:r>
            <w:r w:rsidRPr="00B72835"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  <w:lang w:eastAsia="ru-RU"/>
              </w:rPr>
              <w:t>недвижимого</w:t>
            </w:r>
            <w:r w:rsidRPr="00B7283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имущества</w:t>
            </w:r>
          </w:p>
        </w:tc>
        <w:tc>
          <w:tcPr>
            <w:tcW w:w="1701" w:type="dxa"/>
            <w:gridSpan w:val="2"/>
            <w:vAlign w:val="center"/>
          </w:tcPr>
          <w:p w14:paraId="0A910D5A" w14:textId="77777777" w:rsidR="00E035DE" w:rsidRPr="00B72835" w:rsidRDefault="00E035DE" w:rsidP="00662055">
            <w:pPr>
              <w:spacing w:before="120" w:after="12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7283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Кадастровый номер</w:t>
            </w:r>
            <w:r w:rsidRPr="00B7283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земельного участка </w:t>
            </w:r>
            <w:r w:rsidRPr="00B7283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(при наличии)</w:t>
            </w:r>
          </w:p>
        </w:tc>
        <w:tc>
          <w:tcPr>
            <w:tcW w:w="1488" w:type="dxa"/>
            <w:vAlign w:val="center"/>
          </w:tcPr>
          <w:p w14:paraId="79B9FC6D" w14:textId="77777777" w:rsidR="00E035DE" w:rsidRPr="00B72835" w:rsidRDefault="00E035DE" w:rsidP="00662055">
            <w:pPr>
              <w:spacing w:before="120" w:after="12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7283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Ограничения (обреме-нения) прав в исполь-зовании земельного участка, в том числе </w:t>
            </w:r>
            <w:r w:rsidRPr="00B72835">
              <w:rPr>
                <w:rFonts w:ascii="Times New Roman" w:eastAsia="Times New Roman" w:hAnsi="Times New Roman" w:cs="Times New Roman"/>
                <w:spacing w:val="-8"/>
                <w:sz w:val="18"/>
                <w:szCs w:val="18"/>
                <w:lang w:eastAsia="ru-RU"/>
              </w:rPr>
              <w:t xml:space="preserve">земельный </w:t>
            </w:r>
            <w:r w:rsidRPr="00B7283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сервитут</w:t>
            </w:r>
          </w:p>
        </w:tc>
        <w:tc>
          <w:tcPr>
            <w:tcW w:w="894" w:type="dxa"/>
            <w:vAlign w:val="center"/>
          </w:tcPr>
          <w:p w14:paraId="6F15CD6B" w14:textId="77777777" w:rsidR="00E035DE" w:rsidRPr="00B72835" w:rsidRDefault="00E035DE" w:rsidP="00662055">
            <w:pPr>
              <w:spacing w:before="120" w:after="12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7283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Возмож-ный вид права на земель</w:t>
            </w:r>
            <w:r w:rsidRPr="00B7283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softHyphen/>
              <w:t xml:space="preserve">ный </w:t>
            </w:r>
            <w:r w:rsidRPr="00B72835"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  <w:lang w:eastAsia="ru-RU"/>
              </w:rPr>
              <w:t>участок</w:t>
            </w:r>
          </w:p>
        </w:tc>
        <w:tc>
          <w:tcPr>
            <w:tcW w:w="2159" w:type="dxa"/>
            <w:vAlign w:val="center"/>
          </w:tcPr>
          <w:p w14:paraId="32766A66" w14:textId="77777777" w:rsidR="00E035DE" w:rsidRPr="00B72835" w:rsidRDefault="00E035DE" w:rsidP="00662055">
            <w:pPr>
              <w:spacing w:before="120" w:after="12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468D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Сведения об обеспеченности земельного участка инженерной и транспортной </w:t>
            </w:r>
            <w:r w:rsidRPr="00B468D8"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  <w:lang w:eastAsia="ru-RU"/>
              </w:rPr>
              <w:t>инфраструктурой</w:t>
            </w:r>
          </w:p>
        </w:tc>
        <w:tc>
          <w:tcPr>
            <w:tcW w:w="1625" w:type="dxa"/>
            <w:vAlign w:val="center"/>
          </w:tcPr>
          <w:p w14:paraId="03DC8D85" w14:textId="77777777" w:rsidR="00E035DE" w:rsidRPr="00B72835" w:rsidRDefault="00E035DE" w:rsidP="00662055">
            <w:pPr>
              <w:spacing w:before="120" w:after="12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7283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Примечание</w:t>
            </w:r>
          </w:p>
        </w:tc>
        <w:tc>
          <w:tcPr>
            <w:tcW w:w="1510" w:type="dxa"/>
            <w:vAlign w:val="center"/>
          </w:tcPr>
          <w:p w14:paraId="3F2DDF37" w14:textId="77777777" w:rsidR="00E035DE" w:rsidRPr="00B72835" w:rsidRDefault="00E035DE" w:rsidP="00662055">
            <w:pPr>
              <w:spacing w:before="120" w:after="12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7283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Контактные данные лиц, ответственных за ведение перечня свободных (незанятых) земельных участков</w:t>
            </w:r>
          </w:p>
        </w:tc>
      </w:tr>
      <w:tr w:rsidR="00E035DE" w:rsidRPr="00B72835" w14:paraId="449966D9" w14:textId="77777777" w:rsidTr="0056615D">
        <w:tblPrEx>
          <w:tblLook w:val="0000" w:firstRow="0" w:lastRow="0" w:firstColumn="0" w:lastColumn="0" w:noHBand="0" w:noVBand="0"/>
        </w:tblPrEx>
        <w:trPr>
          <w:trHeight w:val="480"/>
          <w:jc w:val="center"/>
        </w:trPr>
        <w:tc>
          <w:tcPr>
            <w:tcW w:w="421" w:type="dxa"/>
            <w:vAlign w:val="center"/>
          </w:tcPr>
          <w:p w14:paraId="6A0C9CCF" w14:textId="77777777" w:rsidR="00E035DE" w:rsidRPr="00BE2350" w:rsidRDefault="00E035DE" w:rsidP="006620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18"/>
                <w:lang w:eastAsia="ru-RU"/>
              </w:rPr>
            </w:pPr>
            <w:r w:rsidRPr="00BE2350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1</w:t>
            </w:r>
          </w:p>
        </w:tc>
        <w:tc>
          <w:tcPr>
            <w:tcW w:w="3118" w:type="dxa"/>
            <w:vAlign w:val="center"/>
          </w:tcPr>
          <w:p w14:paraId="00E89588" w14:textId="77777777" w:rsidR="00E035DE" w:rsidRDefault="00E035DE" w:rsidP="006620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д. Лазаревичи</w:t>
            </w:r>
          </w:p>
          <w:p w14:paraId="75BD3E32" w14:textId="77777777" w:rsidR="00E035DE" w:rsidRPr="00B72835" w:rsidRDefault="00E035DE" w:rsidP="0066205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728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 Солодышева, 122</w:t>
            </w:r>
          </w:p>
        </w:tc>
        <w:tc>
          <w:tcPr>
            <w:tcW w:w="975" w:type="dxa"/>
            <w:vAlign w:val="center"/>
          </w:tcPr>
          <w:p w14:paraId="7808026B" w14:textId="77777777" w:rsidR="00E035DE" w:rsidRPr="00B72835" w:rsidRDefault="00E035DE" w:rsidP="006620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728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0,18</w:t>
            </w:r>
          </w:p>
        </w:tc>
        <w:tc>
          <w:tcPr>
            <w:tcW w:w="2326" w:type="dxa"/>
            <w:vAlign w:val="center"/>
          </w:tcPr>
          <w:p w14:paraId="6651AACB" w14:textId="77777777" w:rsidR="00E035DE" w:rsidRPr="00B72835" w:rsidRDefault="00E035DE" w:rsidP="006620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6606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Для строительства и обслуживания одноквартирного жилого дома / Земельный участок для размещения объектов усадебной застройки (строительства и обслуживания одноквартирного (блокированного) жилого дома, обслуживания зарегистрированной организацией по государственной регистрации недвижимого имущества, прав на него и сделок с ним квартиры в блокированном жилом доме)</w:t>
            </w:r>
          </w:p>
        </w:tc>
        <w:tc>
          <w:tcPr>
            <w:tcW w:w="1710" w:type="dxa"/>
            <w:gridSpan w:val="2"/>
            <w:vAlign w:val="center"/>
          </w:tcPr>
          <w:p w14:paraId="66122B8C" w14:textId="77777777" w:rsidR="00E035DE" w:rsidRPr="00B72835" w:rsidRDefault="00E035DE" w:rsidP="006620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97" w:type="dxa"/>
            <w:gridSpan w:val="2"/>
            <w:vAlign w:val="center"/>
          </w:tcPr>
          <w:p w14:paraId="621D9916" w14:textId="77777777" w:rsidR="00E035DE" w:rsidRPr="00B72835" w:rsidRDefault="00E035DE" w:rsidP="006620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6606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 водоохранной зоне реки, водоема; на территории, подвергшейся радиоактив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  <w:r w:rsidRPr="00D6606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ному загрязнению</w:t>
            </w:r>
          </w:p>
        </w:tc>
        <w:tc>
          <w:tcPr>
            <w:tcW w:w="894" w:type="dxa"/>
            <w:vAlign w:val="center"/>
          </w:tcPr>
          <w:p w14:paraId="2486CB2B" w14:textId="77777777" w:rsidR="00E035DE" w:rsidRDefault="00E035DE" w:rsidP="006620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ПНВ</w:t>
            </w:r>
          </w:p>
          <w:p w14:paraId="622CF2DB" w14:textId="77777777" w:rsidR="00E035DE" w:rsidRDefault="00E035DE" w:rsidP="006620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ЧС</w:t>
            </w:r>
          </w:p>
          <w:p w14:paraId="716DAB46" w14:textId="77777777" w:rsidR="00E035DE" w:rsidRPr="00B72835" w:rsidRDefault="00E035DE" w:rsidP="006620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Аренда</w:t>
            </w:r>
          </w:p>
        </w:tc>
        <w:tc>
          <w:tcPr>
            <w:tcW w:w="2159" w:type="dxa"/>
            <w:vAlign w:val="center"/>
          </w:tcPr>
          <w:p w14:paraId="175095F7" w14:textId="77777777" w:rsidR="00E035DE" w:rsidRPr="009633F8" w:rsidRDefault="00E035DE" w:rsidP="006620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633F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Централизованное водоснабжение; </w:t>
            </w:r>
          </w:p>
          <w:p w14:paraId="0995F030" w14:textId="77777777" w:rsidR="00E035DE" w:rsidRPr="009633F8" w:rsidRDefault="00E035DE" w:rsidP="006620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633F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электроснабжение;</w:t>
            </w:r>
          </w:p>
          <w:p w14:paraId="582C118A" w14:textId="77777777" w:rsidR="00E035DE" w:rsidRPr="00B72835" w:rsidRDefault="00E035DE" w:rsidP="006620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633F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автомобильная дорога</w:t>
            </w:r>
          </w:p>
        </w:tc>
        <w:tc>
          <w:tcPr>
            <w:tcW w:w="1625" w:type="dxa"/>
            <w:vAlign w:val="center"/>
          </w:tcPr>
          <w:p w14:paraId="2DA9CC80" w14:textId="77777777" w:rsidR="00E035DE" w:rsidRDefault="00E035DE" w:rsidP="006620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Включено решением Новобыховского сельского исполнительного комитета от 23 марта 2023 г.</w:t>
            </w:r>
          </w:p>
          <w:p w14:paraId="66171D85" w14:textId="77777777" w:rsidR="00E035DE" w:rsidRPr="00B72835" w:rsidRDefault="00E035DE" w:rsidP="006620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№3-4</w:t>
            </w:r>
          </w:p>
        </w:tc>
        <w:tc>
          <w:tcPr>
            <w:tcW w:w="1510" w:type="dxa"/>
            <w:vAlign w:val="center"/>
          </w:tcPr>
          <w:p w14:paraId="1FD45B0C" w14:textId="0B96BFC6" w:rsidR="00E035DE" w:rsidRPr="00253DA9" w:rsidRDefault="00E035DE" w:rsidP="006620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53DA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Председатель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Новобыховского</w:t>
            </w:r>
            <w:r w:rsidRPr="00253DA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сельисполкома контактный тел.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72776</w:t>
            </w:r>
          </w:p>
          <w:p w14:paraId="30B5AC22" w14:textId="77777777" w:rsidR="00E035DE" w:rsidRPr="00B72835" w:rsidRDefault="00E035DE" w:rsidP="006620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53DA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    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72912</w:t>
            </w:r>
          </w:p>
        </w:tc>
      </w:tr>
      <w:tr w:rsidR="00E035DE" w:rsidRPr="00B72835" w14:paraId="6FE2D80F" w14:textId="77777777" w:rsidTr="0056615D">
        <w:tblPrEx>
          <w:tblLook w:val="0000" w:firstRow="0" w:lastRow="0" w:firstColumn="0" w:lastColumn="0" w:noHBand="0" w:noVBand="0"/>
        </w:tblPrEx>
        <w:trPr>
          <w:trHeight w:val="480"/>
          <w:jc w:val="center"/>
        </w:trPr>
        <w:tc>
          <w:tcPr>
            <w:tcW w:w="421" w:type="dxa"/>
            <w:vAlign w:val="center"/>
          </w:tcPr>
          <w:p w14:paraId="4C0B6C25" w14:textId="77777777" w:rsidR="00E035DE" w:rsidRPr="00BE2350" w:rsidRDefault="00E035DE" w:rsidP="006620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BE2350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2</w:t>
            </w:r>
          </w:p>
        </w:tc>
        <w:tc>
          <w:tcPr>
            <w:tcW w:w="3118" w:type="dxa"/>
            <w:vAlign w:val="center"/>
          </w:tcPr>
          <w:p w14:paraId="6D40B50F" w14:textId="77777777" w:rsidR="00E035DE" w:rsidRDefault="00E035DE" w:rsidP="006620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д. Лазаревичи</w:t>
            </w:r>
          </w:p>
          <w:p w14:paraId="666EF6AF" w14:textId="77777777" w:rsidR="00E035DE" w:rsidRPr="00B72835" w:rsidRDefault="00E035DE" w:rsidP="0066205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728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 Солодышева, 12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975" w:type="dxa"/>
            <w:vAlign w:val="center"/>
          </w:tcPr>
          <w:p w14:paraId="49FA89B1" w14:textId="77777777" w:rsidR="00E035DE" w:rsidRPr="00B72835" w:rsidRDefault="00E035DE" w:rsidP="006620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728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0,20</w:t>
            </w:r>
          </w:p>
        </w:tc>
        <w:tc>
          <w:tcPr>
            <w:tcW w:w="2326" w:type="dxa"/>
            <w:vAlign w:val="center"/>
          </w:tcPr>
          <w:p w14:paraId="2B811748" w14:textId="77777777" w:rsidR="00E035DE" w:rsidRPr="00B72835" w:rsidRDefault="00E035DE" w:rsidP="006620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6606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Для строительства и обслуживания одноквартирного жилого дома / Земельный участок </w:t>
            </w:r>
            <w:r w:rsidRPr="00D6606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для размещения объектов усадебной застройки (строительства и обслуживания одноквартирного (блокированного) жилого дома, обслуживания зарегистрированной организацией по государственной регистрации недвижимого имущества, прав на него и сделок с ним квартиры в блокированном жилом доме)</w:t>
            </w:r>
          </w:p>
        </w:tc>
        <w:tc>
          <w:tcPr>
            <w:tcW w:w="1710" w:type="dxa"/>
            <w:gridSpan w:val="2"/>
            <w:vAlign w:val="center"/>
          </w:tcPr>
          <w:p w14:paraId="1266DFAE" w14:textId="77777777" w:rsidR="00E035DE" w:rsidRPr="00B72835" w:rsidRDefault="00E035DE" w:rsidP="006620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-</w:t>
            </w:r>
          </w:p>
        </w:tc>
        <w:tc>
          <w:tcPr>
            <w:tcW w:w="1497" w:type="dxa"/>
            <w:gridSpan w:val="2"/>
            <w:vAlign w:val="center"/>
          </w:tcPr>
          <w:p w14:paraId="0F9FC45F" w14:textId="77777777" w:rsidR="00E035DE" w:rsidRPr="00B72835" w:rsidRDefault="00E035DE" w:rsidP="006620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6606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В водоохранной зоне реки, водоема; на территории, </w:t>
            </w:r>
            <w:r w:rsidRPr="00D6606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подвергшейся радиоактив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  <w:r w:rsidRPr="00D6606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ному загрязнению</w:t>
            </w:r>
          </w:p>
        </w:tc>
        <w:tc>
          <w:tcPr>
            <w:tcW w:w="894" w:type="dxa"/>
            <w:vAlign w:val="center"/>
          </w:tcPr>
          <w:p w14:paraId="7F3D1FCA" w14:textId="77777777" w:rsidR="00E035DE" w:rsidRDefault="00E035DE" w:rsidP="006620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ПНВ</w:t>
            </w:r>
          </w:p>
          <w:p w14:paraId="66F979D2" w14:textId="77777777" w:rsidR="00E035DE" w:rsidRDefault="00E035DE" w:rsidP="006620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ЧС</w:t>
            </w:r>
          </w:p>
          <w:p w14:paraId="0BC36DCB" w14:textId="77777777" w:rsidR="00E035DE" w:rsidRPr="00B72835" w:rsidRDefault="00E035DE" w:rsidP="006620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Аренда</w:t>
            </w:r>
          </w:p>
        </w:tc>
        <w:tc>
          <w:tcPr>
            <w:tcW w:w="2159" w:type="dxa"/>
            <w:vAlign w:val="center"/>
          </w:tcPr>
          <w:p w14:paraId="6357CBED" w14:textId="77777777" w:rsidR="00E035DE" w:rsidRPr="009633F8" w:rsidRDefault="00E035DE" w:rsidP="006620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633F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Централизованное водоснабжение; </w:t>
            </w:r>
          </w:p>
          <w:p w14:paraId="3A37325E" w14:textId="77777777" w:rsidR="00E035DE" w:rsidRPr="009633F8" w:rsidRDefault="00E035DE" w:rsidP="006620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633F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электроснабжение;</w:t>
            </w:r>
          </w:p>
          <w:p w14:paraId="72940FDF" w14:textId="77777777" w:rsidR="00E035DE" w:rsidRPr="00B72835" w:rsidRDefault="00E035DE" w:rsidP="006620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633F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автомобильная дорога</w:t>
            </w:r>
          </w:p>
        </w:tc>
        <w:tc>
          <w:tcPr>
            <w:tcW w:w="1625" w:type="dxa"/>
            <w:vAlign w:val="center"/>
          </w:tcPr>
          <w:p w14:paraId="3531C20B" w14:textId="77777777" w:rsidR="00E035DE" w:rsidRDefault="00E035DE" w:rsidP="006620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Включено решением Новобыховского сельского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исполнительного комитета от 23 марта 2023 г.</w:t>
            </w:r>
          </w:p>
          <w:p w14:paraId="50EDE65A" w14:textId="77777777" w:rsidR="00E035DE" w:rsidRPr="00B72835" w:rsidRDefault="00E035DE" w:rsidP="006620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№3-4</w:t>
            </w:r>
          </w:p>
        </w:tc>
        <w:tc>
          <w:tcPr>
            <w:tcW w:w="1510" w:type="dxa"/>
            <w:vAlign w:val="center"/>
          </w:tcPr>
          <w:p w14:paraId="51AAFA0A" w14:textId="3147B2F9" w:rsidR="00E035DE" w:rsidRPr="00253DA9" w:rsidRDefault="00E035DE" w:rsidP="006620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53DA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 xml:space="preserve">Председатель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Новобыховского</w:t>
            </w:r>
            <w:r w:rsidRPr="00253DA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сельисполкома контактный </w:t>
            </w:r>
            <w:r w:rsidRPr="00253DA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тел.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72776</w:t>
            </w:r>
          </w:p>
          <w:p w14:paraId="27472854" w14:textId="77777777" w:rsidR="00E035DE" w:rsidRPr="00B72835" w:rsidRDefault="00E035DE" w:rsidP="006620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53DA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    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72912</w:t>
            </w:r>
          </w:p>
        </w:tc>
      </w:tr>
      <w:tr w:rsidR="00E035DE" w:rsidRPr="00B72835" w14:paraId="02374650" w14:textId="77777777" w:rsidTr="0056615D">
        <w:tblPrEx>
          <w:tblLook w:val="0000" w:firstRow="0" w:lastRow="0" w:firstColumn="0" w:lastColumn="0" w:noHBand="0" w:noVBand="0"/>
        </w:tblPrEx>
        <w:trPr>
          <w:trHeight w:val="480"/>
          <w:jc w:val="center"/>
        </w:trPr>
        <w:tc>
          <w:tcPr>
            <w:tcW w:w="421" w:type="dxa"/>
            <w:vAlign w:val="center"/>
          </w:tcPr>
          <w:p w14:paraId="6C87A478" w14:textId="77777777" w:rsidR="00E035DE" w:rsidRPr="00BE2350" w:rsidRDefault="00E035DE" w:rsidP="006620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BE2350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lastRenderedPageBreak/>
              <w:t>3</w:t>
            </w:r>
          </w:p>
        </w:tc>
        <w:tc>
          <w:tcPr>
            <w:tcW w:w="3118" w:type="dxa"/>
            <w:vAlign w:val="center"/>
          </w:tcPr>
          <w:p w14:paraId="2ABD7486" w14:textId="77777777" w:rsidR="00E035DE" w:rsidRDefault="00E035DE" w:rsidP="006620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д. Лазаревичи</w:t>
            </w:r>
          </w:p>
          <w:p w14:paraId="412C05EE" w14:textId="77777777" w:rsidR="00E035DE" w:rsidRPr="00B72835" w:rsidRDefault="00E035DE" w:rsidP="0066205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728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ул. Солодышева,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</w:t>
            </w:r>
          </w:p>
        </w:tc>
        <w:tc>
          <w:tcPr>
            <w:tcW w:w="975" w:type="dxa"/>
            <w:vAlign w:val="center"/>
          </w:tcPr>
          <w:p w14:paraId="50EC5FB7" w14:textId="77777777" w:rsidR="00E035DE" w:rsidRPr="00B72835" w:rsidRDefault="00E035DE" w:rsidP="006620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728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0,25</w:t>
            </w:r>
          </w:p>
        </w:tc>
        <w:tc>
          <w:tcPr>
            <w:tcW w:w="2326" w:type="dxa"/>
            <w:vAlign w:val="center"/>
          </w:tcPr>
          <w:p w14:paraId="1720CAAC" w14:textId="77777777" w:rsidR="00E035DE" w:rsidRPr="00B72835" w:rsidRDefault="00E035DE" w:rsidP="006620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6606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Для строительства и обслуживания одноквартирного жилого дома / Земельный участок для размещения объектов усадебной застройки (строительства и обслуживания одноквартирного (блокированного) жилого дома, обслуживания зарегистрированной организацией по государственной регистрации недвижимого имущества, прав на него и сделок с ним квартиры в блокированном жилом доме)</w:t>
            </w:r>
          </w:p>
        </w:tc>
        <w:tc>
          <w:tcPr>
            <w:tcW w:w="1710" w:type="dxa"/>
            <w:gridSpan w:val="2"/>
            <w:vAlign w:val="center"/>
          </w:tcPr>
          <w:p w14:paraId="600BDE22" w14:textId="77777777" w:rsidR="00E035DE" w:rsidRPr="00B72835" w:rsidRDefault="00E035DE" w:rsidP="006620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97" w:type="dxa"/>
            <w:gridSpan w:val="2"/>
            <w:vAlign w:val="center"/>
          </w:tcPr>
          <w:p w14:paraId="42559A4A" w14:textId="77777777" w:rsidR="00E035DE" w:rsidRPr="00B72835" w:rsidRDefault="00E035DE" w:rsidP="006620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6606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 водоохранной зоне реки, водоема; на территории, подвергшейся радиоактив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  <w:r w:rsidRPr="00D6606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ному загрязнению</w:t>
            </w:r>
          </w:p>
        </w:tc>
        <w:tc>
          <w:tcPr>
            <w:tcW w:w="894" w:type="dxa"/>
            <w:vAlign w:val="center"/>
          </w:tcPr>
          <w:p w14:paraId="690CDDD9" w14:textId="77777777" w:rsidR="00E035DE" w:rsidRDefault="00E035DE" w:rsidP="006620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ПНВ</w:t>
            </w:r>
          </w:p>
          <w:p w14:paraId="2DA7CD49" w14:textId="77777777" w:rsidR="00E035DE" w:rsidRDefault="00E035DE" w:rsidP="006620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ЧС</w:t>
            </w:r>
          </w:p>
          <w:p w14:paraId="197B423D" w14:textId="77777777" w:rsidR="00E035DE" w:rsidRPr="00B72835" w:rsidRDefault="00E035DE" w:rsidP="006620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Аренда</w:t>
            </w:r>
          </w:p>
        </w:tc>
        <w:tc>
          <w:tcPr>
            <w:tcW w:w="2159" w:type="dxa"/>
            <w:vAlign w:val="center"/>
          </w:tcPr>
          <w:p w14:paraId="28A8D409" w14:textId="77777777" w:rsidR="00E035DE" w:rsidRPr="009633F8" w:rsidRDefault="00E035DE" w:rsidP="006620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633F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Централизованное водоснабжение; </w:t>
            </w:r>
          </w:p>
          <w:p w14:paraId="6FDB27BF" w14:textId="77777777" w:rsidR="00E035DE" w:rsidRPr="009633F8" w:rsidRDefault="00E035DE" w:rsidP="006620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633F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электроснабжение;</w:t>
            </w:r>
          </w:p>
          <w:p w14:paraId="4590B95B" w14:textId="77777777" w:rsidR="00E035DE" w:rsidRPr="00B72835" w:rsidRDefault="00E035DE" w:rsidP="006620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633F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автомобильная дорога</w:t>
            </w:r>
          </w:p>
        </w:tc>
        <w:tc>
          <w:tcPr>
            <w:tcW w:w="1625" w:type="dxa"/>
            <w:vAlign w:val="center"/>
          </w:tcPr>
          <w:p w14:paraId="557C462B" w14:textId="77777777" w:rsidR="00356295" w:rsidRDefault="00E035DE" w:rsidP="006620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Включено решением Новобыховского сельского исполнительного комитета от </w:t>
            </w:r>
          </w:p>
          <w:p w14:paraId="5C23B259" w14:textId="38BD6945" w:rsidR="00E035DE" w:rsidRPr="00B72835" w:rsidRDefault="00E035DE" w:rsidP="006620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23 марта 2023 г.№3-4</w:t>
            </w:r>
          </w:p>
        </w:tc>
        <w:tc>
          <w:tcPr>
            <w:tcW w:w="1510" w:type="dxa"/>
            <w:vAlign w:val="center"/>
          </w:tcPr>
          <w:p w14:paraId="607DD573" w14:textId="26A9BC19" w:rsidR="00E035DE" w:rsidRPr="00253DA9" w:rsidRDefault="00E035DE" w:rsidP="006620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53DA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Председатель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Новобыховского</w:t>
            </w:r>
            <w:r w:rsidRPr="00253DA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сельисполкома контактный тел.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72776</w:t>
            </w:r>
          </w:p>
          <w:p w14:paraId="567283CD" w14:textId="77777777" w:rsidR="00E035DE" w:rsidRPr="00B72835" w:rsidRDefault="00E035DE" w:rsidP="006620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53DA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    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72912</w:t>
            </w:r>
          </w:p>
        </w:tc>
      </w:tr>
      <w:tr w:rsidR="00356295" w:rsidRPr="00B72835" w14:paraId="4978F11D" w14:textId="77777777" w:rsidTr="0056615D">
        <w:tblPrEx>
          <w:tblLook w:val="0000" w:firstRow="0" w:lastRow="0" w:firstColumn="0" w:lastColumn="0" w:noHBand="0" w:noVBand="0"/>
        </w:tblPrEx>
        <w:trPr>
          <w:trHeight w:val="480"/>
          <w:jc w:val="center"/>
        </w:trPr>
        <w:tc>
          <w:tcPr>
            <w:tcW w:w="421" w:type="dxa"/>
            <w:vAlign w:val="center"/>
          </w:tcPr>
          <w:p w14:paraId="2A01A1F1" w14:textId="4D03C141" w:rsidR="00356295" w:rsidRPr="00BE2350" w:rsidRDefault="00356295" w:rsidP="003562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4</w:t>
            </w:r>
          </w:p>
        </w:tc>
        <w:tc>
          <w:tcPr>
            <w:tcW w:w="3118" w:type="dxa"/>
            <w:vAlign w:val="center"/>
          </w:tcPr>
          <w:p w14:paraId="27F2E252" w14:textId="77777777" w:rsidR="00356295" w:rsidRDefault="00356295" w:rsidP="003562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д. Лазаревичи</w:t>
            </w:r>
          </w:p>
          <w:p w14:paraId="1BAE6854" w14:textId="6F82A5C9" w:rsidR="00356295" w:rsidRPr="00B72835" w:rsidRDefault="00356295" w:rsidP="003562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 Солодышева</w:t>
            </w:r>
          </w:p>
        </w:tc>
        <w:tc>
          <w:tcPr>
            <w:tcW w:w="975" w:type="dxa"/>
            <w:vAlign w:val="center"/>
          </w:tcPr>
          <w:p w14:paraId="0CE526D3" w14:textId="7B14BF97" w:rsidR="00356295" w:rsidRPr="00B72835" w:rsidRDefault="00356295" w:rsidP="003562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326" w:type="dxa"/>
            <w:vAlign w:val="center"/>
          </w:tcPr>
          <w:p w14:paraId="4E0F2AFE" w14:textId="2CEF773E" w:rsidR="00356295" w:rsidRPr="00D66061" w:rsidRDefault="00356295" w:rsidP="003562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6606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Для строительства и обслуживания одноквартирного жилого дома / Земельный участок для размещения объектов усадебной застройки (строительства и обслуживания одноквартирного (блокированного) жилого </w:t>
            </w:r>
            <w:r w:rsidRPr="00D6606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дома, обслуживания зарегистрированной организацией по государственной регистрации недвижимого имущества, прав на него и сделок с ним квартиры в блокированном жилом доме)</w:t>
            </w:r>
          </w:p>
        </w:tc>
        <w:tc>
          <w:tcPr>
            <w:tcW w:w="1710" w:type="dxa"/>
            <w:gridSpan w:val="2"/>
            <w:vAlign w:val="center"/>
          </w:tcPr>
          <w:p w14:paraId="36F130E9" w14:textId="79BE6042" w:rsidR="00356295" w:rsidRDefault="00356295" w:rsidP="003562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-</w:t>
            </w:r>
          </w:p>
        </w:tc>
        <w:tc>
          <w:tcPr>
            <w:tcW w:w="1497" w:type="dxa"/>
            <w:gridSpan w:val="2"/>
            <w:vAlign w:val="center"/>
          </w:tcPr>
          <w:p w14:paraId="5DEE1DEE" w14:textId="177FC2E8" w:rsidR="00356295" w:rsidRPr="00D66061" w:rsidRDefault="00356295" w:rsidP="003562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6606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 водоохранной зоне реки, водоема; на территории, подвергшейся радиоактив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  <w:r w:rsidRPr="00D6606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ному загрязнению</w:t>
            </w:r>
          </w:p>
        </w:tc>
        <w:tc>
          <w:tcPr>
            <w:tcW w:w="894" w:type="dxa"/>
            <w:vAlign w:val="center"/>
          </w:tcPr>
          <w:p w14:paraId="1B650CBC" w14:textId="77777777" w:rsidR="00356295" w:rsidRDefault="00356295" w:rsidP="003562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ПНВ</w:t>
            </w:r>
          </w:p>
          <w:p w14:paraId="0EA64298" w14:textId="77777777" w:rsidR="00356295" w:rsidRDefault="00356295" w:rsidP="003562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ЧС</w:t>
            </w:r>
          </w:p>
          <w:p w14:paraId="12FF11A6" w14:textId="1B5580D6" w:rsidR="00356295" w:rsidRDefault="00356295" w:rsidP="003562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Аренда</w:t>
            </w:r>
          </w:p>
        </w:tc>
        <w:tc>
          <w:tcPr>
            <w:tcW w:w="2159" w:type="dxa"/>
            <w:vAlign w:val="center"/>
          </w:tcPr>
          <w:p w14:paraId="3A3C4D63" w14:textId="77777777" w:rsidR="00356295" w:rsidRPr="009633F8" w:rsidRDefault="00356295" w:rsidP="003562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633F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Централизованное водоснабжение; </w:t>
            </w:r>
          </w:p>
          <w:p w14:paraId="367198EC" w14:textId="77777777" w:rsidR="00356295" w:rsidRPr="009633F8" w:rsidRDefault="00356295" w:rsidP="003562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633F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электроснабжение;</w:t>
            </w:r>
          </w:p>
          <w:p w14:paraId="5E54CD24" w14:textId="3F0453ED" w:rsidR="00356295" w:rsidRPr="009633F8" w:rsidRDefault="00356295" w:rsidP="003562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633F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автомобильная дорога</w:t>
            </w:r>
          </w:p>
        </w:tc>
        <w:tc>
          <w:tcPr>
            <w:tcW w:w="1625" w:type="dxa"/>
            <w:vAlign w:val="center"/>
          </w:tcPr>
          <w:p w14:paraId="2FED2BFE" w14:textId="77777777" w:rsidR="00356295" w:rsidRDefault="00356295" w:rsidP="003562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Включено решением Новобыховского сельского исполнительного комитета от </w:t>
            </w:r>
          </w:p>
          <w:p w14:paraId="764ED4FD" w14:textId="131BE357" w:rsidR="00356295" w:rsidRDefault="00356295" w:rsidP="003562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 ноября 2024 г .№16-1</w:t>
            </w:r>
          </w:p>
        </w:tc>
        <w:tc>
          <w:tcPr>
            <w:tcW w:w="1510" w:type="dxa"/>
            <w:vAlign w:val="center"/>
          </w:tcPr>
          <w:p w14:paraId="40DE0CA3" w14:textId="421EF0A5" w:rsidR="00356295" w:rsidRPr="00253DA9" w:rsidRDefault="00356295" w:rsidP="003562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53DA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Председатель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Новобыховского</w:t>
            </w:r>
            <w:r w:rsidRPr="00253DA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сельисполкома контактный тел.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72776</w:t>
            </w:r>
          </w:p>
          <w:p w14:paraId="494DD1DD" w14:textId="2197A6A7" w:rsidR="00356295" w:rsidRPr="00253DA9" w:rsidRDefault="00356295" w:rsidP="003562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53DA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    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72912</w:t>
            </w:r>
          </w:p>
        </w:tc>
      </w:tr>
      <w:tr w:rsidR="00356295" w:rsidRPr="00B72835" w14:paraId="0CF5A919" w14:textId="77777777" w:rsidTr="0056615D">
        <w:tblPrEx>
          <w:tblLook w:val="0000" w:firstRow="0" w:lastRow="0" w:firstColumn="0" w:lastColumn="0" w:noHBand="0" w:noVBand="0"/>
        </w:tblPrEx>
        <w:trPr>
          <w:trHeight w:val="480"/>
          <w:jc w:val="center"/>
        </w:trPr>
        <w:tc>
          <w:tcPr>
            <w:tcW w:w="421" w:type="dxa"/>
            <w:vAlign w:val="center"/>
          </w:tcPr>
          <w:p w14:paraId="235E23BE" w14:textId="2419C4CA" w:rsidR="00356295" w:rsidRPr="00BE2350" w:rsidRDefault="00356295" w:rsidP="003562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5</w:t>
            </w:r>
          </w:p>
        </w:tc>
        <w:tc>
          <w:tcPr>
            <w:tcW w:w="3118" w:type="dxa"/>
            <w:vAlign w:val="center"/>
          </w:tcPr>
          <w:p w14:paraId="472CBC7A" w14:textId="77777777" w:rsidR="00356295" w:rsidRDefault="00356295" w:rsidP="003562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д. Лазаревичи</w:t>
            </w:r>
          </w:p>
          <w:p w14:paraId="6D8DE6CB" w14:textId="6F7F5B1F" w:rsidR="00356295" w:rsidRPr="00B72835" w:rsidRDefault="00356295" w:rsidP="003562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 Солодышева</w:t>
            </w:r>
          </w:p>
        </w:tc>
        <w:tc>
          <w:tcPr>
            <w:tcW w:w="975" w:type="dxa"/>
            <w:vAlign w:val="center"/>
          </w:tcPr>
          <w:p w14:paraId="77DBF17A" w14:textId="3EA24BDD" w:rsidR="00356295" w:rsidRPr="00B72835" w:rsidRDefault="00356295" w:rsidP="003562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0,25</w:t>
            </w:r>
          </w:p>
        </w:tc>
        <w:tc>
          <w:tcPr>
            <w:tcW w:w="2326" w:type="dxa"/>
            <w:vAlign w:val="center"/>
          </w:tcPr>
          <w:p w14:paraId="4BCBDFB6" w14:textId="73453686" w:rsidR="00356295" w:rsidRPr="00D66061" w:rsidRDefault="00356295" w:rsidP="003562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6606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Для строительства и обслуживания одноквартирного жилого дома / Земельный участок для размещения объектов усадебной застройки (строительства и обслуживания одноквартирного (блокированного) жилого дома, обслуживания зарегистрированной организацией по государственной регистрации недвижимого имущества, прав на него и сделок с ним квартиры в блокированном жилом доме)</w:t>
            </w:r>
          </w:p>
        </w:tc>
        <w:tc>
          <w:tcPr>
            <w:tcW w:w="1710" w:type="dxa"/>
            <w:gridSpan w:val="2"/>
            <w:vAlign w:val="center"/>
          </w:tcPr>
          <w:p w14:paraId="675235D6" w14:textId="41499955" w:rsidR="00356295" w:rsidRDefault="00356295" w:rsidP="003562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97" w:type="dxa"/>
            <w:gridSpan w:val="2"/>
            <w:vAlign w:val="center"/>
          </w:tcPr>
          <w:p w14:paraId="57E84216" w14:textId="3F8C2606" w:rsidR="00356295" w:rsidRPr="00D66061" w:rsidRDefault="00356295" w:rsidP="003562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6606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 водоохранной зоне реки, водоема; на территории, подвергшейся радиоактив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  <w:r w:rsidRPr="00D6606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ному загрязнению</w:t>
            </w:r>
          </w:p>
        </w:tc>
        <w:tc>
          <w:tcPr>
            <w:tcW w:w="894" w:type="dxa"/>
            <w:vAlign w:val="center"/>
          </w:tcPr>
          <w:p w14:paraId="7E9B8D57" w14:textId="77777777" w:rsidR="00356295" w:rsidRDefault="00356295" w:rsidP="003562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ПНВ</w:t>
            </w:r>
          </w:p>
          <w:p w14:paraId="308A48A7" w14:textId="77777777" w:rsidR="00356295" w:rsidRDefault="00356295" w:rsidP="003562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ЧС</w:t>
            </w:r>
          </w:p>
          <w:p w14:paraId="043C1CB0" w14:textId="441206DC" w:rsidR="00356295" w:rsidRDefault="00356295" w:rsidP="003562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Аренда</w:t>
            </w:r>
          </w:p>
        </w:tc>
        <w:tc>
          <w:tcPr>
            <w:tcW w:w="2159" w:type="dxa"/>
            <w:vAlign w:val="center"/>
          </w:tcPr>
          <w:p w14:paraId="029DF7BF" w14:textId="77777777" w:rsidR="00356295" w:rsidRPr="009633F8" w:rsidRDefault="00356295" w:rsidP="003562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633F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Централизованное водоснабжение; </w:t>
            </w:r>
          </w:p>
          <w:p w14:paraId="01361B5B" w14:textId="77777777" w:rsidR="00356295" w:rsidRPr="009633F8" w:rsidRDefault="00356295" w:rsidP="003562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633F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электроснабжение;</w:t>
            </w:r>
          </w:p>
          <w:p w14:paraId="1125457C" w14:textId="13C411AF" w:rsidR="00356295" w:rsidRPr="009633F8" w:rsidRDefault="00356295" w:rsidP="003562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633F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автомобильная дорога</w:t>
            </w:r>
          </w:p>
        </w:tc>
        <w:tc>
          <w:tcPr>
            <w:tcW w:w="1625" w:type="dxa"/>
            <w:vAlign w:val="center"/>
          </w:tcPr>
          <w:p w14:paraId="0A5FAA7B" w14:textId="77777777" w:rsidR="00356295" w:rsidRDefault="00356295" w:rsidP="003562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Включено решением Новобыховского сельского исполнительного комитета от  </w:t>
            </w:r>
          </w:p>
          <w:p w14:paraId="5DE76CB4" w14:textId="36AF9E7B" w:rsidR="00356295" w:rsidRDefault="00356295" w:rsidP="003562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4 ноября 2024 г .№16-1</w:t>
            </w:r>
          </w:p>
        </w:tc>
        <w:tc>
          <w:tcPr>
            <w:tcW w:w="1510" w:type="dxa"/>
            <w:vAlign w:val="center"/>
          </w:tcPr>
          <w:p w14:paraId="3551CC39" w14:textId="54E95DDA" w:rsidR="00356295" w:rsidRPr="00253DA9" w:rsidRDefault="00356295" w:rsidP="003562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53DA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Председатель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Новобыховского</w:t>
            </w:r>
            <w:r w:rsidRPr="00253DA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сельисполкома контактный тел.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72776</w:t>
            </w:r>
          </w:p>
          <w:p w14:paraId="12421A3F" w14:textId="1E148139" w:rsidR="00356295" w:rsidRPr="00253DA9" w:rsidRDefault="00356295" w:rsidP="003562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53DA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    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72912</w:t>
            </w:r>
          </w:p>
        </w:tc>
      </w:tr>
      <w:tr w:rsidR="00356295" w:rsidRPr="00B72835" w14:paraId="36090D3C" w14:textId="77777777" w:rsidTr="0056615D">
        <w:tblPrEx>
          <w:tblLook w:val="0000" w:firstRow="0" w:lastRow="0" w:firstColumn="0" w:lastColumn="0" w:noHBand="0" w:noVBand="0"/>
        </w:tblPrEx>
        <w:trPr>
          <w:trHeight w:val="480"/>
          <w:jc w:val="center"/>
        </w:trPr>
        <w:tc>
          <w:tcPr>
            <w:tcW w:w="421" w:type="dxa"/>
            <w:vAlign w:val="center"/>
          </w:tcPr>
          <w:p w14:paraId="094DC790" w14:textId="0B9F3B9F" w:rsidR="00356295" w:rsidRPr="00BE2350" w:rsidRDefault="00356295" w:rsidP="003562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6</w:t>
            </w:r>
          </w:p>
        </w:tc>
        <w:tc>
          <w:tcPr>
            <w:tcW w:w="3118" w:type="dxa"/>
            <w:vAlign w:val="center"/>
          </w:tcPr>
          <w:p w14:paraId="3B7E20C6" w14:textId="77777777" w:rsidR="00356295" w:rsidRDefault="00356295" w:rsidP="003562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д. Лазаревичи</w:t>
            </w:r>
          </w:p>
          <w:p w14:paraId="07EDA66C" w14:textId="132C09CA" w:rsidR="00356295" w:rsidRPr="00B72835" w:rsidRDefault="00356295" w:rsidP="003562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 Солодышева</w:t>
            </w:r>
          </w:p>
        </w:tc>
        <w:tc>
          <w:tcPr>
            <w:tcW w:w="975" w:type="dxa"/>
            <w:vAlign w:val="center"/>
          </w:tcPr>
          <w:p w14:paraId="43163F2C" w14:textId="23CEBBB5" w:rsidR="00356295" w:rsidRPr="00B72835" w:rsidRDefault="00356295" w:rsidP="003562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326" w:type="dxa"/>
            <w:vAlign w:val="center"/>
          </w:tcPr>
          <w:p w14:paraId="47824ED4" w14:textId="2555D0BA" w:rsidR="00356295" w:rsidRPr="00D66061" w:rsidRDefault="00356295" w:rsidP="003562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6606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Для строительства и обслуживания одноквартирного жилого дома / Земельный участок для размещения объектов усадебной застройки (строительства и обслуживания одноквартирного (блокированного) жилого дома, обслуживания зарегистрированной организацией по государственной регистрации недвижимого имущества, прав на него и </w:t>
            </w:r>
            <w:r w:rsidRPr="00D6606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сделок с ним квартиры в блокированном жилом доме)</w:t>
            </w:r>
          </w:p>
        </w:tc>
        <w:tc>
          <w:tcPr>
            <w:tcW w:w="1710" w:type="dxa"/>
            <w:gridSpan w:val="2"/>
            <w:vAlign w:val="center"/>
          </w:tcPr>
          <w:p w14:paraId="6D16FEAB" w14:textId="68354942" w:rsidR="00356295" w:rsidRDefault="00356295" w:rsidP="003562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-</w:t>
            </w:r>
          </w:p>
        </w:tc>
        <w:tc>
          <w:tcPr>
            <w:tcW w:w="1497" w:type="dxa"/>
            <w:gridSpan w:val="2"/>
            <w:vAlign w:val="center"/>
          </w:tcPr>
          <w:p w14:paraId="2634D64A" w14:textId="5F485313" w:rsidR="00356295" w:rsidRPr="00D66061" w:rsidRDefault="00356295" w:rsidP="003562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6606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 водоохранной зоне реки, водоема; на территории, подвергшейся радиоактив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  <w:r w:rsidRPr="00D6606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ному загрязнению</w:t>
            </w:r>
          </w:p>
        </w:tc>
        <w:tc>
          <w:tcPr>
            <w:tcW w:w="894" w:type="dxa"/>
            <w:vAlign w:val="center"/>
          </w:tcPr>
          <w:p w14:paraId="74A7E188" w14:textId="77777777" w:rsidR="00356295" w:rsidRDefault="00356295" w:rsidP="003562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ПНВ</w:t>
            </w:r>
          </w:p>
          <w:p w14:paraId="6784123E" w14:textId="77777777" w:rsidR="00356295" w:rsidRDefault="00356295" w:rsidP="003562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ЧС</w:t>
            </w:r>
          </w:p>
          <w:p w14:paraId="540DAB93" w14:textId="50BCCDD5" w:rsidR="00356295" w:rsidRDefault="00356295" w:rsidP="003562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Аренда</w:t>
            </w:r>
          </w:p>
        </w:tc>
        <w:tc>
          <w:tcPr>
            <w:tcW w:w="2159" w:type="dxa"/>
            <w:vAlign w:val="center"/>
          </w:tcPr>
          <w:p w14:paraId="76314123" w14:textId="77777777" w:rsidR="00356295" w:rsidRPr="009633F8" w:rsidRDefault="00356295" w:rsidP="003562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633F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Централизованное водоснабжение; </w:t>
            </w:r>
          </w:p>
          <w:p w14:paraId="5A9CD6F8" w14:textId="77777777" w:rsidR="00356295" w:rsidRPr="009633F8" w:rsidRDefault="00356295" w:rsidP="003562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633F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электроснабжение;</w:t>
            </w:r>
          </w:p>
          <w:p w14:paraId="2B7C0650" w14:textId="4DEFE0A7" w:rsidR="00356295" w:rsidRPr="009633F8" w:rsidRDefault="00356295" w:rsidP="003562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633F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автомобильная дорога</w:t>
            </w:r>
          </w:p>
        </w:tc>
        <w:tc>
          <w:tcPr>
            <w:tcW w:w="1625" w:type="dxa"/>
            <w:vAlign w:val="center"/>
          </w:tcPr>
          <w:p w14:paraId="72761D9D" w14:textId="77777777" w:rsidR="00356295" w:rsidRDefault="00356295" w:rsidP="003562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Включено решением Новобыховского сельского исполнительного комитета от </w:t>
            </w:r>
          </w:p>
          <w:p w14:paraId="500AF1B8" w14:textId="1E565E8E" w:rsidR="00356295" w:rsidRDefault="00356295" w:rsidP="003562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 ноября 2024 г .№16-1</w:t>
            </w:r>
          </w:p>
        </w:tc>
        <w:tc>
          <w:tcPr>
            <w:tcW w:w="1510" w:type="dxa"/>
            <w:vAlign w:val="center"/>
          </w:tcPr>
          <w:p w14:paraId="0257DBB4" w14:textId="17C24C77" w:rsidR="00356295" w:rsidRPr="00253DA9" w:rsidRDefault="00356295" w:rsidP="003562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53DA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Председатель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Новобыховского</w:t>
            </w:r>
            <w:r w:rsidRPr="00253DA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сельисполкома контактный тел.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72776</w:t>
            </w:r>
          </w:p>
          <w:p w14:paraId="4EE804B2" w14:textId="7F943066" w:rsidR="00356295" w:rsidRPr="00253DA9" w:rsidRDefault="00356295" w:rsidP="003562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53DA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    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72912</w:t>
            </w:r>
          </w:p>
        </w:tc>
      </w:tr>
      <w:tr w:rsidR="00E035DE" w:rsidRPr="00B72835" w14:paraId="0B0BFFA2" w14:textId="77777777" w:rsidTr="0056615D">
        <w:tblPrEx>
          <w:tblLook w:val="0000" w:firstRow="0" w:lastRow="0" w:firstColumn="0" w:lastColumn="0" w:noHBand="0" w:noVBand="0"/>
        </w:tblPrEx>
        <w:trPr>
          <w:trHeight w:val="480"/>
          <w:jc w:val="center"/>
        </w:trPr>
        <w:tc>
          <w:tcPr>
            <w:tcW w:w="421" w:type="dxa"/>
            <w:vAlign w:val="center"/>
          </w:tcPr>
          <w:p w14:paraId="1D9121B0" w14:textId="1A40AE12" w:rsidR="00E035DE" w:rsidRPr="00BE2350" w:rsidRDefault="00356295" w:rsidP="006620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7</w:t>
            </w:r>
          </w:p>
        </w:tc>
        <w:tc>
          <w:tcPr>
            <w:tcW w:w="3118" w:type="dxa"/>
            <w:vAlign w:val="center"/>
          </w:tcPr>
          <w:p w14:paraId="63C62060" w14:textId="77777777" w:rsidR="00E035DE" w:rsidRDefault="00E035DE" w:rsidP="006620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аг. Новый Быхов</w:t>
            </w:r>
          </w:p>
          <w:p w14:paraId="42D4DFA3" w14:textId="77777777" w:rsidR="00E035DE" w:rsidRPr="00B72835" w:rsidRDefault="00E035DE" w:rsidP="0066205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728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 Советская,  6</w:t>
            </w:r>
          </w:p>
        </w:tc>
        <w:tc>
          <w:tcPr>
            <w:tcW w:w="975" w:type="dxa"/>
            <w:vAlign w:val="center"/>
          </w:tcPr>
          <w:p w14:paraId="7B94451B" w14:textId="77777777" w:rsidR="00E035DE" w:rsidRPr="00B72835" w:rsidRDefault="00E035DE" w:rsidP="006620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728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0,20</w:t>
            </w:r>
          </w:p>
        </w:tc>
        <w:tc>
          <w:tcPr>
            <w:tcW w:w="2326" w:type="dxa"/>
            <w:vAlign w:val="center"/>
          </w:tcPr>
          <w:p w14:paraId="022C154C" w14:textId="77777777" w:rsidR="00E035DE" w:rsidRPr="00B72835" w:rsidRDefault="00E035DE" w:rsidP="006620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6606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Для строительства и обслуживания одноквартирного жилого дома / Земельный участок для размещения объектов усадебной застройки (строительства и обслуживания одноквартирного (блокированного) жилого дома, обслуживания зарегистрированной организацией по государственной регистрации недвижимого имущества, прав на него и сделок с ним квартиры в блокированном жилом доме)</w:t>
            </w:r>
          </w:p>
        </w:tc>
        <w:tc>
          <w:tcPr>
            <w:tcW w:w="1710" w:type="dxa"/>
            <w:gridSpan w:val="2"/>
            <w:vAlign w:val="center"/>
          </w:tcPr>
          <w:p w14:paraId="7039BB14" w14:textId="77777777" w:rsidR="00E035DE" w:rsidRPr="00B72835" w:rsidRDefault="00E035DE" w:rsidP="006620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97" w:type="dxa"/>
            <w:gridSpan w:val="2"/>
            <w:vAlign w:val="center"/>
          </w:tcPr>
          <w:p w14:paraId="71CAF07E" w14:textId="77777777" w:rsidR="00E035DE" w:rsidRPr="00B72835" w:rsidRDefault="00E035DE" w:rsidP="006620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6606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 водоохранной зоне реки, водоема; на территории, подвергшейся радиоактив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  <w:r w:rsidRPr="00D6606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ному загрязнению</w:t>
            </w:r>
          </w:p>
        </w:tc>
        <w:tc>
          <w:tcPr>
            <w:tcW w:w="894" w:type="dxa"/>
            <w:vAlign w:val="center"/>
          </w:tcPr>
          <w:p w14:paraId="1178F6DB" w14:textId="77777777" w:rsidR="00E035DE" w:rsidRDefault="00E035DE" w:rsidP="006620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ПНВ</w:t>
            </w:r>
          </w:p>
          <w:p w14:paraId="68A2E462" w14:textId="77777777" w:rsidR="00E035DE" w:rsidRDefault="00E035DE" w:rsidP="006620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ЧС</w:t>
            </w:r>
          </w:p>
          <w:p w14:paraId="4C205F9D" w14:textId="77777777" w:rsidR="00E035DE" w:rsidRPr="00B72835" w:rsidRDefault="00E035DE" w:rsidP="006620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Аренда</w:t>
            </w:r>
          </w:p>
        </w:tc>
        <w:tc>
          <w:tcPr>
            <w:tcW w:w="2159" w:type="dxa"/>
            <w:vAlign w:val="center"/>
          </w:tcPr>
          <w:p w14:paraId="1100E5FA" w14:textId="77777777" w:rsidR="00E035DE" w:rsidRPr="009633F8" w:rsidRDefault="00E035DE" w:rsidP="006620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633F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Централизованное водоснабжение; </w:t>
            </w:r>
          </w:p>
          <w:p w14:paraId="6A83566C" w14:textId="77777777" w:rsidR="00E035DE" w:rsidRPr="009633F8" w:rsidRDefault="00E035DE" w:rsidP="006620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633F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электроснабжение;</w:t>
            </w:r>
          </w:p>
          <w:p w14:paraId="4B976CB0" w14:textId="77777777" w:rsidR="00E035DE" w:rsidRPr="00B72835" w:rsidRDefault="00E035DE" w:rsidP="006620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633F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автомобильная дорога</w:t>
            </w:r>
          </w:p>
        </w:tc>
        <w:tc>
          <w:tcPr>
            <w:tcW w:w="1625" w:type="dxa"/>
            <w:vAlign w:val="center"/>
          </w:tcPr>
          <w:p w14:paraId="0B3174A8" w14:textId="77777777" w:rsidR="00E035DE" w:rsidRDefault="00E035DE" w:rsidP="006620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Включено решением Новобыховского сельского исполнительного комитета от 23 марта 2023 г.</w:t>
            </w:r>
          </w:p>
          <w:p w14:paraId="035506E9" w14:textId="77777777" w:rsidR="00E035DE" w:rsidRPr="00B72835" w:rsidRDefault="00E035DE" w:rsidP="006620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№3-4</w:t>
            </w:r>
          </w:p>
        </w:tc>
        <w:tc>
          <w:tcPr>
            <w:tcW w:w="1510" w:type="dxa"/>
            <w:vAlign w:val="center"/>
          </w:tcPr>
          <w:p w14:paraId="6FF6BCC2" w14:textId="13FC23A9" w:rsidR="00E035DE" w:rsidRPr="00253DA9" w:rsidRDefault="00E035DE" w:rsidP="006620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53DA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Председатель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Новобыховского</w:t>
            </w:r>
            <w:r w:rsidRPr="00253DA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сельисполкома контактный тел.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72776</w:t>
            </w:r>
          </w:p>
          <w:p w14:paraId="67B44D72" w14:textId="77777777" w:rsidR="00E035DE" w:rsidRPr="00B72835" w:rsidRDefault="00E035DE" w:rsidP="006620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53DA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    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72912</w:t>
            </w:r>
          </w:p>
        </w:tc>
      </w:tr>
      <w:tr w:rsidR="00E035DE" w:rsidRPr="00B72835" w14:paraId="3D5649CA" w14:textId="77777777" w:rsidTr="0056615D">
        <w:tblPrEx>
          <w:tblLook w:val="0000" w:firstRow="0" w:lastRow="0" w:firstColumn="0" w:lastColumn="0" w:noHBand="0" w:noVBand="0"/>
        </w:tblPrEx>
        <w:trPr>
          <w:trHeight w:val="480"/>
          <w:jc w:val="center"/>
        </w:trPr>
        <w:tc>
          <w:tcPr>
            <w:tcW w:w="421" w:type="dxa"/>
            <w:vAlign w:val="center"/>
          </w:tcPr>
          <w:p w14:paraId="665AAEEF" w14:textId="6B9FEDBD" w:rsidR="00E035DE" w:rsidRPr="00BE2350" w:rsidRDefault="00356295" w:rsidP="006620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8</w:t>
            </w:r>
          </w:p>
        </w:tc>
        <w:tc>
          <w:tcPr>
            <w:tcW w:w="3118" w:type="dxa"/>
            <w:vAlign w:val="center"/>
          </w:tcPr>
          <w:p w14:paraId="3FF5F2CC" w14:textId="77777777" w:rsidR="00E035DE" w:rsidRDefault="00E035DE" w:rsidP="006620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аг. Новый Быхов</w:t>
            </w:r>
          </w:p>
          <w:p w14:paraId="59704C22" w14:textId="77777777" w:rsidR="00E035DE" w:rsidRPr="00B72835" w:rsidRDefault="00E035DE" w:rsidP="0066205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728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ул. Советская,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975" w:type="dxa"/>
            <w:vAlign w:val="center"/>
          </w:tcPr>
          <w:p w14:paraId="44258DE4" w14:textId="77777777" w:rsidR="00E035DE" w:rsidRPr="00B72835" w:rsidRDefault="00E035DE" w:rsidP="006620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728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0,20</w:t>
            </w:r>
          </w:p>
        </w:tc>
        <w:tc>
          <w:tcPr>
            <w:tcW w:w="2326" w:type="dxa"/>
            <w:vAlign w:val="center"/>
          </w:tcPr>
          <w:p w14:paraId="6FC13FFD" w14:textId="77777777" w:rsidR="00E035DE" w:rsidRPr="00B72835" w:rsidRDefault="00E035DE" w:rsidP="006620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6606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Для строительства и обслуживания одноквартирного жилого дома / Земельный участок для размещения объектов усадебной застройки (строительства и обслуживания одноквартирного (блокированного) жилого дома, обслуживания зарегистрированной организацией по государственной регистрации недвижимого имущества, прав на него и сделок с ним квартиры в блокированном жилом доме)</w:t>
            </w:r>
          </w:p>
        </w:tc>
        <w:tc>
          <w:tcPr>
            <w:tcW w:w="1710" w:type="dxa"/>
            <w:gridSpan w:val="2"/>
            <w:vAlign w:val="center"/>
          </w:tcPr>
          <w:p w14:paraId="63C0B6C8" w14:textId="77777777" w:rsidR="00E035DE" w:rsidRPr="00B72835" w:rsidRDefault="00E035DE" w:rsidP="006620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97" w:type="dxa"/>
            <w:gridSpan w:val="2"/>
            <w:vAlign w:val="center"/>
          </w:tcPr>
          <w:p w14:paraId="733109D1" w14:textId="77777777" w:rsidR="00E035DE" w:rsidRPr="00B72835" w:rsidRDefault="00E035DE" w:rsidP="006620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6606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 водоохранной зоне реки, водоема; на территории, подвергшейся радиоактив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  <w:r w:rsidRPr="00D6606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ному загрязнению</w:t>
            </w:r>
          </w:p>
        </w:tc>
        <w:tc>
          <w:tcPr>
            <w:tcW w:w="894" w:type="dxa"/>
            <w:vAlign w:val="center"/>
          </w:tcPr>
          <w:p w14:paraId="3B529E19" w14:textId="77777777" w:rsidR="00E035DE" w:rsidRDefault="00E035DE" w:rsidP="006620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ПНВ</w:t>
            </w:r>
          </w:p>
          <w:p w14:paraId="6B87F2A1" w14:textId="77777777" w:rsidR="00E035DE" w:rsidRDefault="00E035DE" w:rsidP="006620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ЧС</w:t>
            </w:r>
          </w:p>
          <w:p w14:paraId="59740A9D" w14:textId="77777777" w:rsidR="00E035DE" w:rsidRPr="00B72835" w:rsidRDefault="00E035DE" w:rsidP="006620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Аренда</w:t>
            </w:r>
          </w:p>
        </w:tc>
        <w:tc>
          <w:tcPr>
            <w:tcW w:w="2159" w:type="dxa"/>
            <w:vAlign w:val="center"/>
          </w:tcPr>
          <w:p w14:paraId="53C81A40" w14:textId="77777777" w:rsidR="00E035DE" w:rsidRPr="009633F8" w:rsidRDefault="00E035DE" w:rsidP="006620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633F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Централизованное водоснабжение; </w:t>
            </w:r>
          </w:p>
          <w:p w14:paraId="3EA3F4B3" w14:textId="77777777" w:rsidR="00E035DE" w:rsidRPr="009633F8" w:rsidRDefault="00E035DE" w:rsidP="006620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633F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электроснабжение;</w:t>
            </w:r>
          </w:p>
          <w:p w14:paraId="32EF3CA3" w14:textId="77777777" w:rsidR="00E035DE" w:rsidRPr="00B72835" w:rsidRDefault="00E035DE" w:rsidP="006620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633F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автомобильная дорога</w:t>
            </w:r>
          </w:p>
        </w:tc>
        <w:tc>
          <w:tcPr>
            <w:tcW w:w="1625" w:type="dxa"/>
            <w:vAlign w:val="center"/>
          </w:tcPr>
          <w:p w14:paraId="1EF6093E" w14:textId="77777777" w:rsidR="00E035DE" w:rsidRDefault="00E035DE" w:rsidP="006620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Включено решением Новобыховского сельского исполнительного комитета от 23 марта 2023 г.</w:t>
            </w:r>
          </w:p>
          <w:p w14:paraId="5FCD42B3" w14:textId="77777777" w:rsidR="00E035DE" w:rsidRPr="00B72835" w:rsidRDefault="00E035DE" w:rsidP="006620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№3-4</w:t>
            </w:r>
          </w:p>
        </w:tc>
        <w:tc>
          <w:tcPr>
            <w:tcW w:w="1510" w:type="dxa"/>
            <w:vAlign w:val="center"/>
          </w:tcPr>
          <w:p w14:paraId="6084A930" w14:textId="4AF0C73C" w:rsidR="00E035DE" w:rsidRPr="00253DA9" w:rsidRDefault="00E035DE" w:rsidP="006620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53DA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Председатель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Новобыховского</w:t>
            </w:r>
            <w:r w:rsidRPr="00253DA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сельисполкома контактный тел.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72776</w:t>
            </w:r>
          </w:p>
          <w:p w14:paraId="5C5B804F" w14:textId="77777777" w:rsidR="00E035DE" w:rsidRPr="00B72835" w:rsidRDefault="00E035DE" w:rsidP="006620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53DA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    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72912</w:t>
            </w:r>
          </w:p>
        </w:tc>
      </w:tr>
      <w:tr w:rsidR="00E035DE" w:rsidRPr="00B72835" w14:paraId="0431E669" w14:textId="77777777" w:rsidTr="0056615D">
        <w:tblPrEx>
          <w:tblLook w:val="0000" w:firstRow="0" w:lastRow="0" w:firstColumn="0" w:lastColumn="0" w:noHBand="0" w:noVBand="0"/>
        </w:tblPrEx>
        <w:trPr>
          <w:trHeight w:val="480"/>
          <w:jc w:val="center"/>
        </w:trPr>
        <w:tc>
          <w:tcPr>
            <w:tcW w:w="421" w:type="dxa"/>
            <w:vAlign w:val="center"/>
          </w:tcPr>
          <w:p w14:paraId="3259A439" w14:textId="7EADA8A3" w:rsidR="00E035DE" w:rsidRPr="00BE2350" w:rsidRDefault="00356295" w:rsidP="006620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9</w:t>
            </w:r>
          </w:p>
        </w:tc>
        <w:tc>
          <w:tcPr>
            <w:tcW w:w="3118" w:type="dxa"/>
            <w:vAlign w:val="center"/>
          </w:tcPr>
          <w:p w14:paraId="33FDF061" w14:textId="77777777" w:rsidR="00E035DE" w:rsidRDefault="00E035DE" w:rsidP="006620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аг. Новый Быхов</w:t>
            </w:r>
          </w:p>
          <w:p w14:paraId="2FFB92A1" w14:textId="77777777" w:rsidR="00E035DE" w:rsidRPr="00B72835" w:rsidRDefault="00E035DE" w:rsidP="0066205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728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ул. Советская,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975" w:type="dxa"/>
            <w:vAlign w:val="center"/>
          </w:tcPr>
          <w:p w14:paraId="6134F8B6" w14:textId="77777777" w:rsidR="00E035DE" w:rsidRPr="00B72835" w:rsidRDefault="00E035DE" w:rsidP="006620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728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0,14</w:t>
            </w:r>
          </w:p>
        </w:tc>
        <w:tc>
          <w:tcPr>
            <w:tcW w:w="2326" w:type="dxa"/>
            <w:vAlign w:val="center"/>
          </w:tcPr>
          <w:p w14:paraId="4836503C" w14:textId="77777777" w:rsidR="00E035DE" w:rsidRPr="00B72835" w:rsidRDefault="00E035DE" w:rsidP="006620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6606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Для строительства и обслуживания одноквартирного жилого </w:t>
            </w:r>
            <w:r w:rsidRPr="00D6606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дома / Земельный участок для размещения объектов усадебной застройки (строительства и обслуживания одноквартирного (блокированного) жилого дома, обслуживания зарегистрированной организацией по государственной регистрации недвижимого имущества, прав на него и сделок с ним квартиры в блокированном жилом доме)</w:t>
            </w:r>
          </w:p>
        </w:tc>
        <w:tc>
          <w:tcPr>
            <w:tcW w:w="1710" w:type="dxa"/>
            <w:gridSpan w:val="2"/>
            <w:vAlign w:val="center"/>
          </w:tcPr>
          <w:p w14:paraId="66B0D9C6" w14:textId="77777777" w:rsidR="00E035DE" w:rsidRPr="00B72835" w:rsidRDefault="00E035DE" w:rsidP="006620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-</w:t>
            </w:r>
          </w:p>
        </w:tc>
        <w:tc>
          <w:tcPr>
            <w:tcW w:w="1497" w:type="dxa"/>
            <w:gridSpan w:val="2"/>
            <w:vAlign w:val="center"/>
          </w:tcPr>
          <w:p w14:paraId="299F61D0" w14:textId="77777777" w:rsidR="00E035DE" w:rsidRPr="00B72835" w:rsidRDefault="00E035DE" w:rsidP="006620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6606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В водоохранной зоне реки, водоема; на </w:t>
            </w:r>
            <w:r w:rsidRPr="00D6606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территории, подвергшейся радиоактив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  <w:r w:rsidRPr="00D6606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ному загрязнению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; </w:t>
            </w:r>
            <w:r w:rsidRPr="00253DA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 зоне санитарной охраны источников питьевого водоснабжения централизованных систем питьевого водоснабжения</w:t>
            </w:r>
          </w:p>
        </w:tc>
        <w:tc>
          <w:tcPr>
            <w:tcW w:w="894" w:type="dxa"/>
            <w:vAlign w:val="center"/>
          </w:tcPr>
          <w:p w14:paraId="62783D14" w14:textId="77777777" w:rsidR="00E035DE" w:rsidRDefault="00E035DE" w:rsidP="006620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ПНВ</w:t>
            </w:r>
          </w:p>
          <w:p w14:paraId="39CC2446" w14:textId="77777777" w:rsidR="00E035DE" w:rsidRDefault="00E035DE" w:rsidP="006620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ЧС</w:t>
            </w:r>
          </w:p>
          <w:p w14:paraId="67985C81" w14:textId="77777777" w:rsidR="00E035DE" w:rsidRPr="00B72835" w:rsidRDefault="00E035DE" w:rsidP="006620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Аренда</w:t>
            </w:r>
          </w:p>
        </w:tc>
        <w:tc>
          <w:tcPr>
            <w:tcW w:w="2159" w:type="dxa"/>
            <w:vAlign w:val="center"/>
          </w:tcPr>
          <w:p w14:paraId="5B21C137" w14:textId="77777777" w:rsidR="00E035DE" w:rsidRPr="009633F8" w:rsidRDefault="00E035DE" w:rsidP="006620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633F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Централизованное водоснабжение; </w:t>
            </w:r>
          </w:p>
          <w:p w14:paraId="38FE3A97" w14:textId="77777777" w:rsidR="00E035DE" w:rsidRPr="009633F8" w:rsidRDefault="00E035DE" w:rsidP="006620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633F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электроснабжение;</w:t>
            </w:r>
          </w:p>
          <w:p w14:paraId="0C1A8402" w14:textId="77777777" w:rsidR="00E035DE" w:rsidRPr="00B72835" w:rsidRDefault="00E035DE" w:rsidP="006620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633F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автомобильная дорога</w:t>
            </w:r>
          </w:p>
        </w:tc>
        <w:tc>
          <w:tcPr>
            <w:tcW w:w="1625" w:type="dxa"/>
            <w:vAlign w:val="center"/>
          </w:tcPr>
          <w:p w14:paraId="7046E956" w14:textId="77777777" w:rsidR="00E035DE" w:rsidRDefault="00E035DE" w:rsidP="006620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 xml:space="preserve">Включено решением Новобыховского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сельского исполнительного комитета от 23 марта 2023 г.</w:t>
            </w:r>
          </w:p>
          <w:p w14:paraId="6B727350" w14:textId="77777777" w:rsidR="00E035DE" w:rsidRPr="00B72835" w:rsidRDefault="00E035DE" w:rsidP="006620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№3-4</w:t>
            </w:r>
          </w:p>
        </w:tc>
        <w:tc>
          <w:tcPr>
            <w:tcW w:w="1510" w:type="dxa"/>
            <w:vAlign w:val="center"/>
          </w:tcPr>
          <w:p w14:paraId="4B17451B" w14:textId="77777777" w:rsidR="00DB09CA" w:rsidRDefault="00E035DE" w:rsidP="006620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53DA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 xml:space="preserve">Председатель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Новобыховского</w:t>
            </w:r>
            <w:r w:rsidRPr="00253DA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сельисполкома </w:t>
            </w:r>
          </w:p>
          <w:p w14:paraId="20BEB3A2" w14:textId="12183585" w:rsidR="00E035DE" w:rsidRPr="00253DA9" w:rsidRDefault="00E035DE" w:rsidP="006620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53DA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контактный тел.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72776</w:t>
            </w:r>
          </w:p>
          <w:p w14:paraId="4EFE1329" w14:textId="77777777" w:rsidR="00E035DE" w:rsidRPr="00B72835" w:rsidRDefault="00E035DE" w:rsidP="006620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53DA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    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72912</w:t>
            </w:r>
          </w:p>
        </w:tc>
      </w:tr>
      <w:tr w:rsidR="00E035DE" w:rsidRPr="00B72835" w14:paraId="5C558D73" w14:textId="77777777" w:rsidTr="0056615D">
        <w:tblPrEx>
          <w:tblLook w:val="0000" w:firstRow="0" w:lastRow="0" w:firstColumn="0" w:lastColumn="0" w:noHBand="0" w:noVBand="0"/>
        </w:tblPrEx>
        <w:trPr>
          <w:trHeight w:val="480"/>
          <w:jc w:val="center"/>
        </w:trPr>
        <w:tc>
          <w:tcPr>
            <w:tcW w:w="421" w:type="dxa"/>
            <w:vAlign w:val="center"/>
          </w:tcPr>
          <w:p w14:paraId="3244A258" w14:textId="6BD15006" w:rsidR="00E035DE" w:rsidRPr="00BE2350" w:rsidRDefault="00356295" w:rsidP="006620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lastRenderedPageBreak/>
              <w:t>10</w:t>
            </w:r>
          </w:p>
        </w:tc>
        <w:tc>
          <w:tcPr>
            <w:tcW w:w="3118" w:type="dxa"/>
            <w:vAlign w:val="center"/>
          </w:tcPr>
          <w:p w14:paraId="0E14E708" w14:textId="77777777" w:rsidR="00E035DE" w:rsidRDefault="00E035DE" w:rsidP="006620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аг. Новый Быхов</w:t>
            </w:r>
          </w:p>
          <w:p w14:paraId="52EFE84F" w14:textId="77777777" w:rsidR="00E035DE" w:rsidRPr="00B72835" w:rsidRDefault="00E035DE" w:rsidP="0066205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728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 Озёрная, 38</w:t>
            </w:r>
          </w:p>
        </w:tc>
        <w:tc>
          <w:tcPr>
            <w:tcW w:w="975" w:type="dxa"/>
            <w:vAlign w:val="center"/>
          </w:tcPr>
          <w:p w14:paraId="58B006B3" w14:textId="77777777" w:rsidR="00E035DE" w:rsidRPr="00B72835" w:rsidRDefault="00E035DE" w:rsidP="006620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728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0,25</w:t>
            </w:r>
          </w:p>
        </w:tc>
        <w:tc>
          <w:tcPr>
            <w:tcW w:w="2326" w:type="dxa"/>
            <w:vAlign w:val="center"/>
          </w:tcPr>
          <w:p w14:paraId="73FDDF5C" w14:textId="77777777" w:rsidR="00E035DE" w:rsidRDefault="00E035DE" w:rsidP="006620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6606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Для строительства и обслуживания одноквартирного жилого дома / Земельный участок для размещения объектов усадебной застройки (строительства и обслуживания одноквартирного (блокированного) жилого дома, обслуживания зарегистрированной организацией по государственной регистрации недвижимого имущества, прав на него и сделок с ним квартиры в блокированном жилом доме)</w:t>
            </w:r>
          </w:p>
          <w:p w14:paraId="6D6EC08F" w14:textId="77777777" w:rsidR="0056615D" w:rsidRDefault="0056615D" w:rsidP="006620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14:paraId="4CDE1CC5" w14:textId="77777777" w:rsidR="0056615D" w:rsidRPr="00B72835" w:rsidRDefault="0056615D" w:rsidP="006620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10" w:type="dxa"/>
            <w:gridSpan w:val="2"/>
            <w:vAlign w:val="center"/>
          </w:tcPr>
          <w:p w14:paraId="00027DEC" w14:textId="77777777" w:rsidR="00E035DE" w:rsidRPr="00B72835" w:rsidRDefault="00E035DE" w:rsidP="006620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97" w:type="dxa"/>
            <w:gridSpan w:val="2"/>
            <w:vAlign w:val="center"/>
          </w:tcPr>
          <w:p w14:paraId="7AA57DBA" w14:textId="77777777" w:rsidR="00E035DE" w:rsidRPr="00B72835" w:rsidRDefault="00E035DE" w:rsidP="006620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6606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 водоохранной зоне реки, водоема; на территории, подвергшейся радиоактив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  <w:r w:rsidRPr="00D6606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ному загрязнению</w:t>
            </w:r>
          </w:p>
        </w:tc>
        <w:tc>
          <w:tcPr>
            <w:tcW w:w="894" w:type="dxa"/>
            <w:vAlign w:val="center"/>
          </w:tcPr>
          <w:p w14:paraId="39D55536" w14:textId="77777777" w:rsidR="00E035DE" w:rsidRDefault="00E035DE" w:rsidP="006620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ПНВ</w:t>
            </w:r>
          </w:p>
          <w:p w14:paraId="4832DDFF" w14:textId="77777777" w:rsidR="00E035DE" w:rsidRDefault="00E035DE" w:rsidP="006620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ЧС</w:t>
            </w:r>
          </w:p>
          <w:p w14:paraId="627B5042" w14:textId="77777777" w:rsidR="00E035DE" w:rsidRPr="00B72835" w:rsidRDefault="00E035DE" w:rsidP="006620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Аренда</w:t>
            </w:r>
          </w:p>
        </w:tc>
        <w:tc>
          <w:tcPr>
            <w:tcW w:w="2159" w:type="dxa"/>
            <w:vAlign w:val="center"/>
          </w:tcPr>
          <w:p w14:paraId="2FC2DEE7" w14:textId="77777777" w:rsidR="00E035DE" w:rsidRPr="009633F8" w:rsidRDefault="00E035DE" w:rsidP="006620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633F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Централизованное водоснабжение; </w:t>
            </w:r>
          </w:p>
          <w:p w14:paraId="61EDFF1C" w14:textId="77777777" w:rsidR="00E035DE" w:rsidRPr="009633F8" w:rsidRDefault="00E035DE" w:rsidP="006620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633F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электроснабжение;</w:t>
            </w:r>
          </w:p>
          <w:p w14:paraId="0260C20C" w14:textId="77777777" w:rsidR="00E035DE" w:rsidRPr="00B72835" w:rsidRDefault="00E035DE" w:rsidP="006620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633F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автомобильная дорога</w:t>
            </w:r>
          </w:p>
        </w:tc>
        <w:tc>
          <w:tcPr>
            <w:tcW w:w="1625" w:type="dxa"/>
            <w:vAlign w:val="center"/>
          </w:tcPr>
          <w:p w14:paraId="5500F6E9" w14:textId="77777777" w:rsidR="00E035DE" w:rsidRDefault="00E035DE" w:rsidP="006620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Включено решением Новобыховского сельского исполнительного комитета от 23 марта 2023 г.</w:t>
            </w:r>
          </w:p>
          <w:p w14:paraId="210D3D76" w14:textId="77777777" w:rsidR="00E035DE" w:rsidRPr="00B72835" w:rsidRDefault="00E035DE" w:rsidP="006620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№3-4</w:t>
            </w:r>
          </w:p>
        </w:tc>
        <w:tc>
          <w:tcPr>
            <w:tcW w:w="1510" w:type="dxa"/>
            <w:vAlign w:val="center"/>
          </w:tcPr>
          <w:p w14:paraId="75ACAE6C" w14:textId="77777777" w:rsidR="00DB09CA" w:rsidRDefault="00E035DE" w:rsidP="006620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53DA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Председатель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Новобыховского</w:t>
            </w:r>
            <w:r w:rsidRPr="00253DA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сельисполкома</w:t>
            </w:r>
          </w:p>
          <w:p w14:paraId="13FBA92B" w14:textId="45C9F84C" w:rsidR="00E035DE" w:rsidRPr="00253DA9" w:rsidRDefault="00E035DE" w:rsidP="006620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53DA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контактный тел.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72776</w:t>
            </w:r>
          </w:p>
          <w:p w14:paraId="38958D2B" w14:textId="77777777" w:rsidR="00E035DE" w:rsidRPr="00B72835" w:rsidRDefault="00E035DE" w:rsidP="006620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53DA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    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72912</w:t>
            </w:r>
          </w:p>
        </w:tc>
      </w:tr>
      <w:tr w:rsidR="00E035DE" w:rsidRPr="00B72835" w14:paraId="3D52DD8B" w14:textId="77777777" w:rsidTr="0056615D">
        <w:tblPrEx>
          <w:tblLook w:val="0000" w:firstRow="0" w:lastRow="0" w:firstColumn="0" w:lastColumn="0" w:noHBand="0" w:noVBand="0"/>
        </w:tblPrEx>
        <w:trPr>
          <w:trHeight w:val="480"/>
          <w:jc w:val="center"/>
        </w:trPr>
        <w:tc>
          <w:tcPr>
            <w:tcW w:w="421" w:type="dxa"/>
            <w:vAlign w:val="center"/>
          </w:tcPr>
          <w:p w14:paraId="59206505" w14:textId="5A0A04C3" w:rsidR="00E035DE" w:rsidRPr="00BE2350" w:rsidRDefault="00356295" w:rsidP="006620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1</w:t>
            </w:r>
            <w:r w:rsidR="00932455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1</w:t>
            </w:r>
          </w:p>
        </w:tc>
        <w:tc>
          <w:tcPr>
            <w:tcW w:w="3118" w:type="dxa"/>
            <w:vAlign w:val="center"/>
          </w:tcPr>
          <w:p w14:paraId="4AD04E67" w14:textId="77777777" w:rsidR="00E035DE" w:rsidRDefault="00E035DE" w:rsidP="006620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аг. Новый Быхов</w:t>
            </w:r>
          </w:p>
          <w:p w14:paraId="345C9A3D" w14:textId="77777777" w:rsidR="00E035DE" w:rsidRPr="00B72835" w:rsidRDefault="00E035DE" w:rsidP="0066205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728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 Пионерская, 2А</w:t>
            </w:r>
          </w:p>
        </w:tc>
        <w:tc>
          <w:tcPr>
            <w:tcW w:w="975" w:type="dxa"/>
            <w:vAlign w:val="center"/>
          </w:tcPr>
          <w:p w14:paraId="5F95E150" w14:textId="77777777" w:rsidR="00E035DE" w:rsidRPr="00B72835" w:rsidRDefault="00E035DE" w:rsidP="006620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728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0,25</w:t>
            </w:r>
          </w:p>
        </w:tc>
        <w:tc>
          <w:tcPr>
            <w:tcW w:w="2326" w:type="dxa"/>
            <w:vAlign w:val="center"/>
          </w:tcPr>
          <w:p w14:paraId="13F19B06" w14:textId="77777777" w:rsidR="00E035DE" w:rsidRPr="00B72835" w:rsidRDefault="00E035DE" w:rsidP="006620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6606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Для строительства и обслуживания одноквартирного жилого дома / Земельный участок для размещения объектов усадебной застройки (строительства и </w:t>
            </w:r>
            <w:r w:rsidRPr="00D6606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обслуживания одноквартирного (блокированного) жилого дома, обслуживания зарегистрированной организацией по государственной регистрации недвижимого имущества, прав на него и сделок с ним квартиры в блокированном жилом доме)</w:t>
            </w:r>
          </w:p>
        </w:tc>
        <w:tc>
          <w:tcPr>
            <w:tcW w:w="1710" w:type="dxa"/>
            <w:gridSpan w:val="2"/>
            <w:vAlign w:val="center"/>
          </w:tcPr>
          <w:p w14:paraId="36D4EA4E" w14:textId="77777777" w:rsidR="00E035DE" w:rsidRPr="00B72835" w:rsidRDefault="00E035DE" w:rsidP="006620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-</w:t>
            </w:r>
          </w:p>
        </w:tc>
        <w:tc>
          <w:tcPr>
            <w:tcW w:w="1497" w:type="dxa"/>
            <w:gridSpan w:val="2"/>
            <w:vAlign w:val="center"/>
          </w:tcPr>
          <w:p w14:paraId="212D83DC" w14:textId="77777777" w:rsidR="00E035DE" w:rsidRPr="00B72835" w:rsidRDefault="00E035DE" w:rsidP="006620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6606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 водоохранной зоне реки, водоема; на территории, подвергшейся радиоактив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  <w:r w:rsidRPr="00D6606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ному </w:t>
            </w:r>
            <w:r w:rsidRPr="00D6606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загрязнению</w:t>
            </w:r>
          </w:p>
        </w:tc>
        <w:tc>
          <w:tcPr>
            <w:tcW w:w="894" w:type="dxa"/>
            <w:vAlign w:val="center"/>
          </w:tcPr>
          <w:p w14:paraId="6A285A5F" w14:textId="77777777" w:rsidR="00E035DE" w:rsidRDefault="00E035DE" w:rsidP="006620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ПНВ</w:t>
            </w:r>
          </w:p>
          <w:p w14:paraId="291FEB58" w14:textId="77777777" w:rsidR="00E035DE" w:rsidRDefault="00E035DE" w:rsidP="006620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ЧС</w:t>
            </w:r>
          </w:p>
          <w:p w14:paraId="489459F9" w14:textId="77777777" w:rsidR="00E035DE" w:rsidRPr="00B72835" w:rsidRDefault="00E035DE" w:rsidP="006620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Аренда</w:t>
            </w:r>
          </w:p>
        </w:tc>
        <w:tc>
          <w:tcPr>
            <w:tcW w:w="2159" w:type="dxa"/>
            <w:vAlign w:val="center"/>
          </w:tcPr>
          <w:p w14:paraId="7E4C7879" w14:textId="77777777" w:rsidR="00E035DE" w:rsidRPr="009633F8" w:rsidRDefault="00E035DE" w:rsidP="006620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633F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Централизованное водоснабжение; </w:t>
            </w:r>
          </w:p>
          <w:p w14:paraId="56B6C40C" w14:textId="77777777" w:rsidR="00E035DE" w:rsidRPr="009633F8" w:rsidRDefault="00E035DE" w:rsidP="006620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633F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электроснабжение;</w:t>
            </w:r>
          </w:p>
          <w:p w14:paraId="3C8BF792" w14:textId="77777777" w:rsidR="00E035DE" w:rsidRPr="00B72835" w:rsidRDefault="00E035DE" w:rsidP="006620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633F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автомобильная дорога</w:t>
            </w:r>
          </w:p>
        </w:tc>
        <w:tc>
          <w:tcPr>
            <w:tcW w:w="1625" w:type="dxa"/>
            <w:vAlign w:val="center"/>
          </w:tcPr>
          <w:p w14:paraId="60A57580" w14:textId="77777777" w:rsidR="00E035DE" w:rsidRDefault="00E035DE" w:rsidP="006620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Включено решением Новобыховского сельского исполнительного комитета от 23 марта 2023 г.</w:t>
            </w:r>
          </w:p>
          <w:p w14:paraId="4699AB0F" w14:textId="77777777" w:rsidR="00E035DE" w:rsidRPr="00B72835" w:rsidRDefault="00E035DE" w:rsidP="006620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№3-4</w:t>
            </w:r>
          </w:p>
        </w:tc>
        <w:tc>
          <w:tcPr>
            <w:tcW w:w="1510" w:type="dxa"/>
            <w:vAlign w:val="center"/>
          </w:tcPr>
          <w:p w14:paraId="10442615" w14:textId="7047524C" w:rsidR="00E035DE" w:rsidRPr="00253DA9" w:rsidRDefault="00E035DE" w:rsidP="006620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53DA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 xml:space="preserve">Председатель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Новобыховского</w:t>
            </w:r>
            <w:r w:rsidRPr="00253DA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сельисполкома контактный тел.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72776</w:t>
            </w:r>
          </w:p>
          <w:p w14:paraId="2175BFFC" w14:textId="77777777" w:rsidR="00E035DE" w:rsidRPr="00B72835" w:rsidRDefault="00E035DE" w:rsidP="006620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53DA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    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72912</w:t>
            </w:r>
          </w:p>
        </w:tc>
      </w:tr>
      <w:tr w:rsidR="00E035DE" w:rsidRPr="00B72835" w14:paraId="483C4988" w14:textId="77777777" w:rsidTr="0056615D">
        <w:tblPrEx>
          <w:tblLook w:val="0000" w:firstRow="0" w:lastRow="0" w:firstColumn="0" w:lastColumn="0" w:noHBand="0" w:noVBand="0"/>
        </w:tblPrEx>
        <w:trPr>
          <w:trHeight w:val="480"/>
          <w:jc w:val="center"/>
        </w:trPr>
        <w:tc>
          <w:tcPr>
            <w:tcW w:w="421" w:type="dxa"/>
            <w:vAlign w:val="center"/>
          </w:tcPr>
          <w:p w14:paraId="2F0A03C6" w14:textId="4D5976F3" w:rsidR="00E035DE" w:rsidRPr="00BE2350" w:rsidRDefault="00E035DE" w:rsidP="006620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1</w:t>
            </w:r>
            <w:r w:rsidR="00932455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2</w:t>
            </w:r>
          </w:p>
        </w:tc>
        <w:tc>
          <w:tcPr>
            <w:tcW w:w="3118" w:type="dxa"/>
            <w:vAlign w:val="center"/>
          </w:tcPr>
          <w:p w14:paraId="2E3F9A73" w14:textId="77777777" w:rsidR="00E035DE" w:rsidRDefault="00E035DE" w:rsidP="006620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аг. Новый Быхов</w:t>
            </w:r>
          </w:p>
          <w:p w14:paraId="5914E73F" w14:textId="77777777" w:rsidR="00E035DE" w:rsidRPr="00B72835" w:rsidRDefault="00E035DE" w:rsidP="0066205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728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 Пионерская, 8</w:t>
            </w:r>
          </w:p>
        </w:tc>
        <w:tc>
          <w:tcPr>
            <w:tcW w:w="975" w:type="dxa"/>
            <w:vAlign w:val="center"/>
          </w:tcPr>
          <w:p w14:paraId="11F841F1" w14:textId="77777777" w:rsidR="00E035DE" w:rsidRPr="00B72835" w:rsidRDefault="00E035DE" w:rsidP="006620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728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0,25</w:t>
            </w:r>
          </w:p>
        </w:tc>
        <w:tc>
          <w:tcPr>
            <w:tcW w:w="2326" w:type="dxa"/>
            <w:vAlign w:val="center"/>
          </w:tcPr>
          <w:p w14:paraId="7C067D29" w14:textId="77777777" w:rsidR="00E035DE" w:rsidRPr="00B72835" w:rsidRDefault="00E035DE" w:rsidP="006620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6606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Для строительства и обслуживания одноквартирного жилого дома / Земельный участок для размещения объектов усадебной застройки (строительства и обслуживания одноквартирного (блокированного) жилого дома, обслуживания зарегистрированной организацией по государственной регистрации недвижимого имущества, прав на него и сделок с ним квартиры в блокированном жилом доме)</w:t>
            </w:r>
          </w:p>
        </w:tc>
        <w:tc>
          <w:tcPr>
            <w:tcW w:w="1710" w:type="dxa"/>
            <w:gridSpan w:val="2"/>
            <w:vAlign w:val="center"/>
          </w:tcPr>
          <w:p w14:paraId="1FFC7A18" w14:textId="77777777" w:rsidR="00E035DE" w:rsidRPr="00B72835" w:rsidRDefault="00E035DE" w:rsidP="006620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97" w:type="dxa"/>
            <w:gridSpan w:val="2"/>
            <w:vAlign w:val="center"/>
          </w:tcPr>
          <w:p w14:paraId="33E4A949" w14:textId="77777777" w:rsidR="00E035DE" w:rsidRPr="00B72835" w:rsidRDefault="00E035DE" w:rsidP="006620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6606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 водоохранной зоне реки, водоема; на территории, подвергшейся радиоактив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  <w:r w:rsidRPr="00D6606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ному загрязнению</w:t>
            </w:r>
          </w:p>
        </w:tc>
        <w:tc>
          <w:tcPr>
            <w:tcW w:w="894" w:type="dxa"/>
            <w:vAlign w:val="center"/>
          </w:tcPr>
          <w:p w14:paraId="663F22B2" w14:textId="77777777" w:rsidR="00E035DE" w:rsidRDefault="00E035DE" w:rsidP="006620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ПНВ</w:t>
            </w:r>
          </w:p>
          <w:p w14:paraId="1F22E3F4" w14:textId="77777777" w:rsidR="00E035DE" w:rsidRDefault="00E035DE" w:rsidP="006620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ЧС</w:t>
            </w:r>
          </w:p>
          <w:p w14:paraId="188FC097" w14:textId="77777777" w:rsidR="00E035DE" w:rsidRPr="00B72835" w:rsidRDefault="00E035DE" w:rsidP="006620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Аренда</w:t>
            </w:r>
          </w:p>
        </w:tc>
        <w:tc>
          <w:tcPr>
            <w:tcW w:w="2159" w:type="dxa"/>
            <w:vAlign w:val="center"/>
          </w:tcPr>
          <w:p w14:paraId="5DDC1621" w14:textId="77777777" w:rsidR="00E035DE" w:rsidRPr="009633F8" w:rsidRDefault="00E035DE" w:rsidP="006620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633F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Централизованное водоснабжение; </w:t>
            </w:r>
          </w:p>
          <w:p w14:paraId="5F49CF72" w14:textId="77777777" w:rsidR="00E035DE" w:rsidRPr="009633F8" w:rsidRDefault="00E035DE" w:rsidP="006620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633F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электроснабжение;</w:t>
            </w:r>
          </w:p>
          <w:p w14:paraId="2DA831FD" w14:textId="77777777" w:rsidR="00E035DE" w:rsidRPr="00B72835" w:rsidRDefault="00E035DE" w:rsidP="006620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633F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автомобильная дорога</w:t>
            </w:r>
          </w:p>
        </w:tc>
        <w:tc>
          <w:tcPr>
            <w:tcW w:w="1625" w:type="dxa"/>
            <w:vAlign w:val="center"/>
          </w:tcPr>
          <w:p w14:paraId="28928E21" w14:textId="77777777" w:rsidR="00E035DE" w:rsidRDefault="00E035DE" w:rsidP="006620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Включено решением Новобыховского сельского исполнительного комитета от 23 марта 2023 г.</w:t>
            </w:r>
          </w:p>
          <w:p w14:paraId="19634BF3" w14:textId="77777777" w:rsidR="00E035DE" w:rsidRPr="00B72835" w:rsidRDefault="00E035DE" w:rsidP="006620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№3-4</w:t>
            </w:r>
          </w:p>
        </w:tc>
        <w:tc>
          <w:tcPr>
            <w:tcW w:w="1510" w:type="dxa"/>
            <w:vAlign w:val="center"/>
          </w:tcPr>
          <w:p w14:paraId="11657974" w14:textId="7B2D33E1" w:rsidR="00E035DE" w:rsidRPr="00253DA9" w:rsidRDefault="00E035DE" w:rsidP="006620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53DA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Председатель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Новобыховского</w:t>
            </w:r>
            <w:r w:rsidRPr="00253DA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сельисполкома контактный тел.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72776</w:t>
            </w:r>
          </w:p>
          <w:p w14:paraId="7CF11840" w14:textId="77777777" w:rsidR="00E035DE" w:rsidRPr="00B72835" w:rsidRDefault="00E035DE" w:rsidP="006620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53DA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    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72912</w:t>
            </w:r>
          </w:p>
        </w:tc>
      </w:tr>
      <w:tr w:rsidR="00E035DE" w:rsidRPr="00B72835" w14:paraId="4C58ED20" w14:textId="77777777" w:rsidTr="0056615D">
        <w:tblPrEx>
          <w:tblLook w:val="0000" w:firstRow="0" w:lastRow="0" w:firstColumn="0" w:lastColumn="0" w:noHBand="0" w:noVBand="0"/>
        </w:tblPrEx>
        <w:trPr>
          <w:trHeight w:val="480"/>
          <w:jc w:val="center"/>
        </w:trPr>
        <w:tc>
          <w:tcPr>
            <w:tcW w:w="421" w:type="dxa"/>
            <w:vAlign w:val="center"/>
          </w:tcPr>
          <w:p w14:paraId="4BDDD107" w14:textId="1C2E78CC" w:rsidR="00E035DE" w:rsidRPr="00BE2350" w:rsidRDefault="00E035DE" w:rsidP="006620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BE2350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1</w:t>
            </w:r>
            <w:r w:rsidR="00932455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3</w:t>
            </w:r>
          </w:p>
        </w:tc>
        <w:tc>
          <w:tcPr>
            <w:tcW w:w="3118" w:type="dxa"/>
            <w:vAlign w:val="center"/>
          </w:tcPr>
          <w:p w14:paraId="17A8E598" w14:textId="77777777" w:rsidR="00E035DE" w:rsidRDefault="00E035DE" w:rsidP="006620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аг. Новый Быхов</w:t>
            </w:r>
          </w:p>
          <w:p w14:paraId="457CA8D9" w14:textId="77777777" w:rsidR="00E035DE" w:rsidRPr="00B72835" w:rsidRDefault="00E035DE" w:rsidP="0066205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728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 Пионерская, 14</w:t>
            </w:r>
          </w:p>
        </w:tc>
        <w:tc>
          <w:tcPr>
            <w:tcW w:w="975" w:type="dxa"/>
            <w:vAlign w:val="center"/>
          </w:tcPr>
          <w:p w14:paraId="5A666240" w14:textId="77777777" w:rsidR="00E035DE" w:rsidRPr="00B72835" w:rsidRDefault="00E035DE" w:rsidP="006620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728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0,25</w:t>
            </w:r>
          </w:p>
        </w:tc>
        <w:tc>
          <w:tcPr>
            <w:tcW w:w="2326" w:type="dxa"/>
            <w:vAlign w:val="center"/>
          </w:tcPr>
          <w:p w14:paraId="24D40DCA" w14:textId="77777777" w:rsidR="00E035DE" w:rsidRPr="00B72835" w:rsidRDefault="00E035DE" w:rsidP="006620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6606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Для строительства и обслуживания одноквартирного жилого дома / Земельный участок для размещения объектов усадебной застройки (строительства и обслуживания одноквартирного (блокированного) жилого дома, обслуживания зарегистрированной организацией по </w:t>
            </w:r>
            <w:r w:rsidRPr="00D6606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государственной регистрации недвижимого имущества, прав на него и сделок с ним квартиры в блокированном жилом доме)</w:t>
            </w:r>
          </w:p>
        </w:tc>
        <w:tc>
          <w:tcPr>
            <w:tcW w:w="1710" w:type="dxa"/>
            <w:gridSpan w:val="2"/>
            <w:vAlign w:val="center"/>
          </w:tcPr>
          <w:p w14:paraId="7621BE5E" w14:textId="77777777" w:rsidR="00E035DE" w:rsidRPr="00B72835" w:rsidRDefault="00E035DE" w:rsidP="006620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-</w:t>
            </w:r>
          </w:p>
        </w:tc>
        <w:tc>
          <w:tcPr>
            <w:tcW w:w="1497" w:type="dxa"/>
            <w:gridSpan w:val="2"/>
            <w:vAlign w:val="center"/>
          </w:tcPr>
          <w:p w14:paraId="07912100" w14:textId="77777777" w:rsidR="00E035DE" w:rsidRPr="00B72835" w:rsidRDefault="00E035DE" w:rsidP="006620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6606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 водоохранной зоне реки, водоема; на территории, подвергшейся радиоактив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  <w:r w:rsidRPr="00D6606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ному загрязнению</w:t>
            </w:r>
          </w:p>
        </w:tc>
        <w:tc>
          <w:tcPr>
            <w:tcW w:w="894" w:type="dxa"/>
            <w:vAlign w:val="center"/>
          </w:tcPr>
          <w:p w14:paraId="65ABB26C" w14:textId="77777777" w:rsidR="00E035DE" w:rsidRDefault="00E035DE" w:rsidP="006620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ПНВ</w:t>
            </w:r>
          </w:p>
          <w:p w14:paraId="06E8C6A2" w14:textId="77777777" w:rsidR="00E035DE" w:rsidRDefault="00E035DE" w:rsidP="006620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ЧС</w:t>
            </w:r>
          </w:p>
          <w:p w14:paraId="2B18EFD2" w14:textId="77777777" w:rsidR="00E035DE" w:rsidRPr="00B72835" w:rsidRDefault="00E035DE" w:rsidP="006620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Аренда</w:t>
            </w:r>
          </w:p>
        </w:tc>
        <w:tc>
          <w:tcPr>
            <w:tcW w:w="2159" w:type="dxa"/>
            <w:vAlign w:val="center"/>
          </w:tcPr>
          <w:p w14:paraId="76B52340" w14:textId="77777777" w:rsidR="00E035DE" w:rsidRPr="009633F8" w:rsidRDefault="00E035DE" w:rsidP="006620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633F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Централизованное водоснабжение; </w:t>
            </w:r>
          </w:p>
          <w:p w14:paraId="1E1657E5" w14:textId="77777777" w:rsidR="00E035DE" w:rsidRPr="009633F8" w:rsidRDefault="00E035DE" w:rsidP="006620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633F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электроснабжение;</w:t>
            </w:r>
          </w:p>
          <w:p w14:paraId="5A36B997" w14:textId="77777777" w:rsidR="00E035DE" w:rsidRPr="00B72835" w:rsidRDefault="00E035DE" w:rsidP="006620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633F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автомобильная дорога</w:t>
            </w:r>
          </w:p>
        </w:tc>
        <w:tc>
          <w:tcPr>
            <w:tcW w:w="1625" w:type="dxa"/>
            <w:vAlign w:val="center"/>
          </w:tcPr>
          <w:p w14:paraId="007AC80D" w14:textId="77777777" w:rsidR="00E035DE" w:rsidRDefault="00E035DE" w:rsidP="006620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Включено решением Новобыховского сельского исполнительного комитета от 23 марта 2023 г.</w:t>
            </w:r>
          </w:p>
          <w:p w14:paraId="0159474F" w14:textId="77777777" w:rsidR="00E035DE" w:rsidRPr="00B72835" w:rsidRDefault="00E035DE" w:rsidP="006620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№3-4</w:t>
            </w:r>
          </w:p>
        </w:tc>
        <w:tc>
          <w:tcPr>
            <w:tcW w:w="1510" w:type="dxa"/>
            <w:vAlign w:val="center"/>
          </w:tcPr>
          <w:p w14:paraId="59115819" w14:textId="09979669" w:rsidR="00E035DE" w:rsidRPr="00253DA9" w:rsidRDefault="00E035DE" w:rsidP="006620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53DA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Председатель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Новобыховского</w:t>
            </w:r>
            <w:r w:rsidRPr="00253DA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сельисполкома</w:t>
            </w:r>
            <w:r w:rsidR="00DB09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 w:rsidRPr="00253DA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контактный тел.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72776</w:t>
            </w:r>
          </w:p>
          <w:p w14:paraId="096D977B" w14:textId="77777777" w:rsidR="00E035DE" w:rsidRPr="00B72835" w:rsidRDefault="00E035DE" w:rsidP="006620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53DA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    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72912</w:t>
            </w:r>
          </w:p>
        </w:tc>
      </w:tr>
      <w:tr w:rsidR="00DB09CA" w:rsidRPr="00356295" w14:paraId="398F3896" w14:textId="77777777" w:rsidTr="0056615D">
        <w:tblPrEx>
          <w:tblLook w:val="0000" w:firstRow="0" w:lastRow="0" w:firstColumn="0" w:lastColumn="0" w:noHBand="0" w:noVBand="0"/>
        </w:tblPrEx>
        <w:trPr>
          <w:trHeight w:val="480"/>
          <w:jc w:val="center"/>
        </w:trPr>
        <w:tc>
          <w:tcPr>
            <w:tcW w:w="421" w:type="dxa"/>
            <w:vAlign w:val="center"/>
          </w:tcPr>
          <w:p w14:paraId="162CAEF1" w14:textId="61CDDFE1" w:rsidR="00DB09CA" w:rsidRPr="00356295" w:rsidRDefault="00356295" w:rsidP="00DB09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56295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1</w:t>
            </w:r>
            <w:r w:rsidR="00932455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4</w:t>
            </w:r>
          </w:p>
        </w:tc>
        <w:tc>
          <w:tcPr>
            <w:tcW w:w="3118" w:type="dxa"/>
            <w:vAlign w:val="center"/>
          </w:tcPr>
          <w:p w14:paraId="5094FDF1" w14:textId="77777777" w:rsidR="00DB09CA" w:rsidRPr="00356295" w:rsidRDefault="00DB09CA" w:rsidP="00DB09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62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аг. Новый Быхов</w:t>
            </w:r>
          </w:p>
          <w:p w14:paraId="4B4000F5" w14:textId="20C72147" w:rsidR="00DB09CA" w:rsidRPr="00356295" w:rsidRDefault="00DB09CA" w:rsidP="00DB09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62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</w:t>
            </w:r>
            <w:r w:rsidR="00356295" w:rsidRPr="003562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Пионерская,</w:t>
            </w:r>
          </w:p>
        </w:tc>
        <w:tc>
          <w:tcPr>
            <w:tcW w:w="975" w:type="dxa"/>
            <w:vAlign w:val="center"/>
          </w:tcPr>
          <w:p w14:paraId="717193B0" w14:textId="62AB9A04" w:rsidR="00DB09CA" w:rsidRPr="00356295" w:rsidRDefault="00DB09CA" w:rsidP="00DB09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62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</w:t>
            </w:r>
            <w:r w:rsidR="003562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Pr="003562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326" w:type="dxa"/>
            <w:vAlign w:val="center"/>
          </w:tcPr>
          <w:p w14:paraId="2D3BBB3A" w14:textId="70C72854" w:rsidR="00DB09CA" w:rsidRPr="00356295" w:rsidRDefault="00DB09CA" w:rsidP="00DB09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629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Для строительства и обслуживания одноквартирного жилого дома / Земельный участок для размещения объектов усадебной застройки (строительства и обслуживания одноквартирного (блокированного) жилого дома, обслуживания зарегистрированной организацией по государственной регистрации недвижимого имущества, прав на него и сделок с ним квартиры в блокированном жилом доме)</w:t>
            </w:r>
          </w:p>
        </w:tc>
        <w:tc>
          <w:tcPr>
            <w:tcW w:w="1710" w:type="dxa"/>
            <w:gridSpan w:val="2"/>
            <w:vAlign w:val="center"/>
          </w:tcPr>
          <w:p w14:paraId="678A7650" w14:textId="236310DC" w:rsidR="00DB09CA" w:rsidRPr="00356295" w:rsidRDefault="00DB09CA" w:rsidP="00DB09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629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97" w:type="dxa"/>
            <w:gridSpan w:val="2"/>
            <w:vAlign w:val="center"/>
          </w:tcPr>
          <w:p w14:paraId="45E9B786" w14:textId="2A8A8298" w:rsidR="00DB09CA" w:rsidRPr="00356295" w:rsidRDefault="00DB09CA" w:rsidP="00DB09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629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 водоохранной зоне реки, водоема; на территории, подвергшейся радиоактив-ному загрязнению; в зоне санитарной охраны источников питьевого водоснабжения централизованных систем питьевого водоснабжения</w:t>
            </w:r>
          </w:p>
        </w:tc>
        <w:tc>
          <w:tcPr>
            <w:tcW w:w="894" w:type="dxa"/>
            <w:vAlign w:val="center"/>
          </w:tcPr>
          <w:p w14:paraId="1EC0BD50" w14:textId="77777777" w:rsidR="00DB09CA" w:rsidRPr="00356295" w:rsidRDefault="00DB09CA" w:rsidP="00DB09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629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ПНВ</w:t>
            </w:r>
          </w:p>
          <w:p w14:paraId="632B7376" w14:textId="77777777" w:rsidR="00DB09CA" w:rsidRPr="00356295" w:rsidRDefault="00DB09CA" w:rsidP="00DB09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629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ЧС</w:t>
            </w:r>
          </w:p>
          <w:p w14:paraId="32326F11" w14:textId="14F96810" w:rsidR="00DB09CA" w:rsidRPr="00356295" w:rsidRDefault="00DB09CA" w:rsidP="00DB09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629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Аренда</w:t>
            </w:r>
          </w:p>
        </w:tc>
        <w:tc>
          <w:tcPr>
            <w:tcW w:w="2159" w:type="dxa"/>
            <w:vAlign w:val="center"/>
          </w:tcPr>
          <w:p w14:paraId="3F19DA65" w14:textId="77777777" w:rsidR="00DB09CA" w:rsidRPr="00356295" w:rsidRDefault="00DB09CA" w:rsidP="00DB09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629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Централизованное водоснабжение; </w:t>
            </w:r>
          </w:p>
          <w:p w14:paraId="5DDC3173" w14:textId="77777777" w:rsidR="00DB09CA" w:rsidRPr="00356295" w:rsidRDefault="00DB09CA" w:rsidP="00DB09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629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электроснабжение;</w:t>
            </w:r>
          </w:p>
          <w:p w14:paraId="53DB9B6B" w14:textId="63620408" w:rsidR="00DB09CA" w:rsidRPr="00356295" w:rsidRDefault="00DB09CA" w:rsidP="00DB09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629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автомобильная дорога</w:t>
            </w:r>
          </w:p>
        </w:tc>
        <w:tc>
          <w:tcPr>
            <w:tcW w:w="1625" w:type="dxa"/>
            <w:vAlign w:val="center"/>
          </w:tcPr>
          <w:p w14:paraId="42419F64" w14:textId="6D5B36E9" w:rsidR="00DB09CA" w:rsidRPr="00356295" w:rsidRDefault="00DB09CA" w:rsidP="00DB09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629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Включено решением Новобыховского сельского исполнительного комитета от </w:t>
            </w:r>
            <w:r w:rsidR="0035629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</w:t>
            </w:r>
            <w:r w:rsidRPr="0035629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 w:rsidR="0035629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ноября </w:t>
            </w:r>
            <w:r w:rsidRPr="0035629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202</w:t>
            </w:r>
            <w:r w:rsidR="0035629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</w:t>
            </w:r>
            <w:r w:rsidRPr="0035629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г.</w:t>
            </w:r>
          </w:p>
          <w:p w14:paraId="2AE63336" w14:textId="4A2E4D60" w:rsidR="00DB09CA" w:rsidRPr="00356295" w:rsidRDefault="00DB09CA" w:rsidP="00DB09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629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№</w:t>
            </w:r>
            <w:r w:rsidR="0035629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16</w:t>
            </w:r>
            <w:r w:rsidRPr="0035629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  <w:r w:rsidR="0035629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510" w:type="dxa"/>
            <w:vAlign w:val="center"/>
          </w:tcPr>
          <w:p w14:paraId="140972F6" w14:textId="77777777" w:rsidR="00356295" w:rsidRDefault="00DB09CA" w:rsidP="00DB09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629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Председатель Новобыховского сельисполкома</w:t>
            </w:r>
          </w:p>
          <w:p w14:paraId="2F4FD31F" w14:textId="1771E0F6" w:rsidR="00DB09CA" w:rsidRPr="00356295" w:rsidRDefault="00DB09CA" w:rsidP="00DB09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629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контактный тел.72776</w:t>
            </w:r>
          </w:p>
          <w:p w14:paraId="5C476233" w14:textId="24631A44" w:rsidR="00DB09CA" w:rsidRPr="00356295" w:rsidRDefault="00DB09CA" w:rsidP="00DB09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629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     72912</w:t>
            </w:r>
          </w:p>
        </w:tc>
      </w:tr>
      <w:tr w:rsidR="00E035DE" w:rsidRPr="00B72835" w14:paraId="059978EE" w14:textId="77777777" w:rsidTr="0056615D">
        <w:tblPrEx>
          <w:tblLook w:val="0000" w:firstRow="0" w:lastRow="0" w:firstColumn="0" w:lastColumn="0" w:noHBand="0" w:noVBand="0"/>
        </w:tblPrEx>
        <w:trPr>
          <w:trHeight w:val="480"/>
          <w:jc w:val="center"/>
        </w:trPr>
        <w:tc>
          <w:tcPr>
            <w:tcW w:w="421" w:type="dxa"/>
            <w:vAlign w:val="center"/>
          </w:tcPr>
          <w:p w14:paraId="0A8DBB3F" w14:textId="120DD313" w:rsidR="00E035DE" w:rsidRPr="00BE2350" w:rsidRDefault="00E035DE" w:rsidP="006620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BE2350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1</w:t>
            </w:r>
            <w:r w:rsidR="00932455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5</w:t>
            </w:r>
          </w:p>
        </w:tc>
        <w:tc>
          <w:tcPr>
            <w:tcW w:w="3118" w:type="dxa"/>
            <w:vAlign w:val="center"/>
          </w:tcPr>
          <w:p w14:paraId="7A551276" w14:textId="77777777" w:rsidR="00E035DE" w:rsidRDefault="00E035DE" w:rsidP="006620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д. Таймоново</w:t>
            </w:r>
          </w:p>
          <w:p w14:paraId="2CB22A03" w14:textId="77777777" w:rsidR="00E035DE" w:rsidRPr="00B72835" w:rsidRDefault="00E035DE" w:rsidP="0066205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728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 Коммунистическая, 42А</w:t>
            </w:r>
          </w:p>
        </w:tc>
        <w:tc>
          <w:tcPr>
            <w:tcW w:w="975" w:type="dxa"/>
            <w:vAlign w:val="center"/>
          </w:tcPr>
          <w:p w14:paraId="4A02735B" w14:textId="77777777" w:rsidR="00E035DE" w:rsidRPr="00B72835" w:rsidRDefault="00E035DE" w:rsidP="006620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728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0,15</w:t>
            </w:r>
          </w:p>
        </w:tc>
        <w:tc>
          <w:tcPr>
            <w:tcW w:w="2326" w:type="dxa"/>
            <w:vAlign w:val="center"/>
          </w:tcPr>
          <w:p w14:paraId="5B1041B9" w14:textId="77777777" w:rsidR="00E035DE" w:rsidRPr="00B72835" w:rsidRDefault="00E035DE" w:rsidP="006620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6606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Для строительства и обслуживания одноквартирного жилого дома / Земельный участок для размещения объектов усадебной застройки (строительства и обслуживания одноквартирного (блокированного) жилого дома, обслуживания зарегистрированной организацией по государственной регистрации недвижимого имущества, прав на него и сделок с ним квартиры в блокированном жилом доме)</w:t>
            </w:r>
          </w:p>
        </w:tc>
        <w:tc>
          <w:tcPr>
            <w:tcW w:w="1710" w:type="dxa"/>
            <w:gridSpan w:val="2"/>
            <w:vAlign w:val="center"/>
          </w:tcPr>
          <w:p w14:paraId="19B643FB" w14:textId="77777777" w:rsidR="00E035DE" w:rsidRPr="00B72835" w:rsidRDefault="00E035DE" w:rsidP="006620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97" w:type="dxa"/>
            <w:gridSpan w:val="2"/>
            <w:vAlign w:val="center"/>
          </w:tcPr>
          <w:p w14:paraId="005AABA2" w14:textId="77777777" w:rsidR="00E035DE" w:rsidRPr="00B72835" w:rsidRDefault="00E035DE" w:rsidP="006620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6606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 водоохранной зоне реки, водоема; на территории, подвергшейся радиоактив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  <w:r w:rsidRPr="00D6606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ному загрязнению</w:t>
            </w:r>
          </w:p>
        </w:tc>
        <w:tc>
          <w:tcPr>
            <w:tcW w:w="894" w:type="dxa"/>
            <w:vAlign w:val="center"/>
          </w:tcPr>
          <w:p w14:paraId="31772937" w14:textId="77777777" w:rsidR="00E035DE" w:rsidRDefault="00E035DE" w:rsidP="006620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ПНВ</w:t>
            </w:r>
          </w:p>
          <w:p w14:paraId="4374E1C6" w14:textId="77777777" w:rsidR="00E035DE" w:rsidRDefault="00E035DE" w:rsidP="006620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ЧС</w:t>
            </w:r>
          </w:p>
          <w:p w14:paraId="76063308" w14:textId="77777777" w:rsidR="00E035DE" w:rsidRPr="00B72835" w:rsidRDefault="00E035DE" w:rsidP="006620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Аренда</w:t>
            </w:r>
          </w:p>
        </w:tc>
        <w:tc>
          <w:tcPr>
            <w:tcW w:w="2159" w:type="dxa"/>
            <w:vAlign w:val="center"/>
          </w:tcPr>
          <w:p w14:paraId="66E0AC65" w14:textId="77777777" w:rsidR="00E035DE" w:rsidRPr="009633F8" w:rsidRDefault="00E035DE" w:rsidP="006620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633F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Централизованное водоснабжение; </w:t>
            </w:r>
          </w:p>
          <w:p w14:paraId="54428D82" w14:textId="77777777" w:rsidR="00E035DE" w:rsidRPr="009633F8" w:rsidRDefault="00E035DE" w:rsidP="006620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633F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электроснабжение;</w:t>
            </w:r>
          </w:p>
          <w:p w14:paraId="183BA6DF" w14:textId="77777777" w:rsidR="00E035DE" w:rsidRPr="00B72835" w:rsidRDefault="00E035DE" w:rsidP="006620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633F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автомобильная дорога</w:t>
            </w:r>
          </w:p>
        </w:tc>
        <w:tc>
          <w:tcPr>
            <w:tcW w:w="1625" w:type="dxa"/>
            <w:vAlign w:val="center"/>
          </w:tcPr>
          <w:p w14:paraId="437D690A" w14:textId="77777777" w:rsidR="00E035DE" w:rsidRDefault="00E035DE" w:rsidP="006620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Включено решением Новобыховского сельского исполнительного комитета от 23 марта 2023 г.</w:t>
            </w:r>
          </w:p>
          <w:p w14:paraId="3D338F08" w14:textId="77777777" w:rsidR="00E035DE" w:rsidRPr="00B72835" w:rsidRDefault="00E035DE" w:rsidP="006620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№3-4</w:t>
            </w:r>
          </w:p>
        </w:tc>
        <w:tc>
          <w:tcPr>
            <w:tcW w:w="1510" w:type="dxa"/>
            <w:vAlign w:val="center"/>
          </w:tcPr>
          <w:p w14:paraId="7E02FD0B" w14:textId="05C4B7FD" w:rsidR="00E035DE" w:rsidRPr="00253DA9" w:rsidRDefault="00E035DE" w:rsidP="006620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53DA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Председатель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Новобыховского</w:t>
            </w:r>
            <w:r w:rsidRPr="00253DA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сельисполкома контактный тел.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72776</w:t>
            </w:r>
          </w:p>
          <w:p w14:paraId="53B298B7" w14:textId="77777777" w:rsidR="00E035DE" w:rsidRPr="00B72835" w:rsidRDefault="00E035DE" w:rsidP="006620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53DA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    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72912</w:t>
            </w:r>
          </w:p>
        </w:tc>
      </w:tr>
      <w:tr w:rsidR="00E035DE" w:rsidRPr="00B72835" w14:paraId="30FF9D90" w14:textId="77777777" w:rsidTr="0056615D">
        <w:tblPrEx>
          <w:tblLook w:val="0000" w:firstRow="0" w:lastRow="0" w:firstColumn="0" w:lastColumn="0" w:noHBand="0" w:noVBand="0"/>
        </w:tblPrEx>
        <w:trPr>
          <w:trHeight w:val="480"/>
          <w:jc w:val="center"/>
        </w:trPr>
        <w:tc>
          <w:tcPr>
            <w:tcW w:w="421" w:type="dxa"/>
            <w:vAlign w:val="center"/>
          </w:tcPr>
          <w:p w14:paraId="6BC0EAC5" w14:textId="0C16EE54" w:rsidR="00E035DE" w:rsidRPr="00BE2350" w:rsidRDefault="00E035DE" w:rsidP="006620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BE2350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lastRenderedPageBreak/>
              <w:t>1</w:t>
            </w:r>
            <w:r w:rsidR="00932455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6</w:t>
            </w:r>
          </w:p>
        </w:tc>
        <w:tc>
          <w:tcPr>
            <w:tcW w:w="3118" w:type="dxa"/>
            <w:vAlign w:val="center"/>
          </w:tcPr>
          <w:p w14:paraId="62FB7D21" w14:textId="77777777" w:rsidR="00E035DE" w:rsidRDefault="00E035DE" w:rsidP="006620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д. Таймоново</w:t>
            </w:r>
          </w:p>
          <w:p w14:paraId="64FC34AD" w14:textId="77777777" w:rsidR="00E035DE" w:rsidRPr="00B72835" w:rsidRDefault="00E035DE" w:rsidP="0066205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728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 Коммунистическая, 42Б</w:t>
            </w:r>
          </w:p>
        </w:tc>
        <w:tc>
          <w:tcPr>
            <w:tcW w:w="975" w:type="dxa"/>
            <w:vAlign w:val="center"/>
          </w:tcPr>
          <w:p w14:paraId="3A7DBAF2" w14:textId="77777777" w:rsidR="00E035DE" w:rsidRPr="00B72835" w:rsidRDefault="00E035DE" w:rsidP="006620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728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0,17</w:t>
            </w:r>
          </w:p>
        </w:tc>
        <w:tc>
          <w:tcPr>
            <w:tcW w:w="2326" w:type="dxa"/>
            <w:vAlign w:val="center"/>
          </w:tcPr>
          <w:p w14:paraId="0479B78D" w14:textId="77777777" w:rsidR="00E035DE" w:rsidRPr="00B72835" w:rsidRDefault="00E035DE" w:rsidP="006620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6606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Для строительства и обслуживания одноквартирного жилого дома / Земельный участок для размещения объектов усадебной застройки (строительства и обслуживания одноквартирного (блокированного) жилого дома, обслуживания зарегистрированной организацией по государственной регистрации недвижимого имущества, прав на него и сделок с ним квартиры в блокированном жилом доме)</w:t>
            </w:r>
          </w:p>
        </w:tc>
        <w:tc>
          <w:tcPr>
            <w:tcW w:w="1710" w:type="dxa"/>
            <w:gridSpan w:val="2"/>
            <w:vAlign w:val="center"/>
          </w:tcPr>
          <w:p w14:paraId="4C834356" w14:textId="77777777" w:rsidR="00E035DE" w:rsidRPr="00B72835" w:rsidRDefault="00E035DE" w:rsidP="006620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97" w:type="dxa"/>
            <w:gridSpan w:val="2"/>
            <w:vAlign w:val="center"/>
          </w:tcPr>
          <w:p w14:paraId="62BB0D09" w14:textId="77777777" w:rsidR="00E035DE" w:rsidRPr="00B72835" w:rsidRDefault="00E035DE" w:rsidP="006620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6606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 водоохранной зоне реки, водоема; на территории, подвергшейся радиоактив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  <w:r w:rsidRPr="00D6606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ному загрязнению</w:t>
            </w:r>
          </w:p>
        </w:tc>
        <w:tc>
          <w:tcPr>
            <w:tcW w:w="894" w:type="dxa"/>
            <w:vAlign w:val="center"/>
          </w:tcPr>
          <w:p w14:paraId="3CF00775" w14:textId="77777777" w:rsidR="00E035DE" w:rsidRDefault="00E035DE" w:rsidP="006620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ПНВ</w:t>
            </w:r>
          </w:p>
          <w:p w14:paraId="5F5AF0A3" w14:textId="77777777" w:rsidR="00E035DE" w:rsidRDefault="00E035DE" w:rsidP="006620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ЧС</w:t>
            </w:r>
          </w:p>
          <w:p w14:paraId="3ECE94F3" w14:textId="77777777" w:rsidR="00E035DE" w:rsidRPr="00B72835" w:rsidRDefault="00E035DE" w:rsidP="006620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Аренда</w:t>
            </w:r>
          </w:p>
        </w:tc>
        <w:tc>
          <w:tcPr>
            <w:tcW w:w="2159" w:type="dxa"/>
            <w:vAlign w:val="center"/>
          </w:tcPr>
          <w:p w14:paraId="16351229" w14:textId="77777777" w:rsidR="00E035DE" w:rsidRPr="009633F8" w:rsidRDefault="00E035DE" w:rsidP="006620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633F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Централизованное водоснабжение; </w:t>
            </w:r>
          </w:p>
          <w:p w14:paraId="0D06673E" w14:textId="77777777" w:rsidR="00E035DE" w:rsidRPr="009633F8" w:rsidRDefault="00E035DE" w:rsidP="006620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633F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электроснабжение;</w:t>
            </w:r>
          </w:p>
          <w:p w14:paraId="49B37FC7" w14:textId="77777777" w:rsidR="00E035DE" w:rsidRPr="00B72835" w:rsidRDefault="00E035DE" w:rsidP="006620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633F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автомобильная дорога</w:t>
            </w:r>
          </w:p>
        </w:tc>
        <w:tc>
          <w:tcPr>
            <w:tcW w:w="1625" w:type="dxa"/>
            <w:vAlign w:val="center"/>
          </w:tcPr>
          <w:p w14:paraId="0639CF5C" w14:textId="77777777" w:rsidR="00E035DE" w:rsidRDefault="00E035DE" w:rsidP="006620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Включено решением Новобыховского сельского исполнительного комитета от 23 марта 2023 г.</w:t>
            </w:r>
          </w:p>
          <w:p w14:paraId="72D4BCA2" w14:textId="77777777" w:rsidR="00E035DE" w:rsidRPr="00B72835" w:rsidRDefault="00E035DE" w:rsidP="006620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№3-4</w:t>
            </w:r>
          </w:p>
        </w:tc>
        <w:tc>
          <w:tcPr>
            <w:tcW w:w="1510" w:type="dxa"/>
            <w:vAlign w:val="center"/>
          </w:tcPr>
          <w:p w14:paraId="6655863D" w14:textId="66D30D98" w:rsidR="00E035DE" w:rsidRPr="00253DA9" w:rsidRDefault="00E035DE" w:rsidP="006620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53DA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Председатель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Новобыховского</w:t>
            </w:r>
            <w:r w:rsidRPr="00253DA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сельисполкома контактный тел.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72776</w:t>
            </w:r>
          </w:p>
          <w:p w14:paraId="7A0BC7DF" w14:textId="77777777" w:rsidR="00E035DE" w:rsidRPr="00B72835" w:rsidRDefault="00E035DE" w:rsidP="006620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53DA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    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72912</w:t>
            </w:r>
          </w:p>
        </w:tc>
      </w:tr>
      <w:tr w:rsidR="00E035DE" w:rsidRPr="00B72835" w14:paraId="21817A8F" w14:textId="77777777" w:rsidTr="0056615D">
        <w:tblPrEx>
          <w:tblLook w:val="0000" w:firstRow="0" w:lastRow="0" w:firstColumn="0" w:lastColumn="0" w:noHBand="0" w:noVBand="0"/>
        </w:tblPrEx>
        <w:trPr>
          <w:trHeight w:val="276"/>
          <w:jc w:val="center"/>
        </w:trPr>
        <w:tc>
          <w:tcPr>
            <w:tcW w:w="421" w:type="dxa"/>
            <w:vAlign w:val="center"/>
          </w:tcPr>
          <w:p w14:paraId="6F271972" w14:textId="2EA0F7EC" w:rsidR="00E035DE" w:rsidRDefault="00E035DE" w:rsidP="006620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bookmarkStart w:id="0" w:name="_Hlk138256780"/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1</w:t>
            </w:r>
            <w:r w:rsidR="0012435A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7</w:t>
            </w:r>
          </w:p>
        </w:tc>
        <w:tc>
          <w:tcPr>
            <w:tcW w:w="3118" w:type="dxa"/>
            <w:vAlign w:val="center"/>
          </w:tcPr>
          <w:p w14:paraId="4A082DC3" w14:textId="77777777" w:rsidR="00E035DE" w:rsidRDefault="00E035DE" w:rsidP="00845B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д. Таймоново</w:t>
            </w:r>
          </w:p>
          <w:p w14:paraId="36D07BB7" w14:textId="77777777" w:rsidR="00E035DE" w:rsidRPr="00B72835" w:rsidRDefault="00E035DE" w:rsidP="00845B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 Коммунистическая, 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3А</w:t>
            </w:r>
          </w:p>
        </w:tc>
        <w:tc>
          <w:tcPr>
            <w:tcW w:w="975" w:type="dxa"/>
            <w:vAlign w:val="center"/>
          </w:tcPr>
          <w:p w14:paraId="7726E834" w14:textId="77777777" w:rsidR="00E035DE" w:rsidRDefault="00E035DE" w:rsidP="00845B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0,19</w:t>
            </w:r>
          </w:p>
        </w:tc>
        <w:tc>
          <w:tcPr>
            <w:tcW w:w="2326" w:type="dxa"/>
            <w:vAlign w:val="center"/>
          </w:tcPr>
          <w:p w14:paraId="2AA71318" w14:textId="77777777" w:rsidR="00E035DE" w:rsidRPr="00D66061" w:rsidRDefault="00E035DE" w:rsidP="00845B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6606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Для строительства и обслуживания одноквартирного жилого дома / Земельный участок для размещения объектов усадебной застройки (строительства и обслуживания одноквартирного (блокированного) жилого дома, обслуживания зарегистрированной организацией по государственной регистрации недвижимого имущества, прав на него и сделок с ним квартиры в блокированном жилом доме)</w:t>
            </w:r>
          </w:p>
        </w:tc>
        <w:tc>
          <w:tcPr>
            <w:tcW w:w="1710" w:type="dxa"/>
            <w:gridSpan w:val="2"/>
            <w:vAlign w:val="center"/>
          </w:tcPr>
          <w:p w14:paraId="66945177" w14:textId="77777777" w:rsidR="00E035DE" w:rsidRDefault="00E035DE" w:rsidP="00845B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97" w:type="dxa"/>
            <w:gridSpan w:val="2"/>
            <w:vAlign w:val="center"/>
          </w:tcPr>
          <w:p w14:paraId="63062296" w14:textId="77777777" w:rsidR="00E035DE" w:rsidRPr="00D66061" w:rsidRDefault="00E035DE" w:rsidP="00845B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6606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 водоохранной зоне реки, водоема; на территории, подвергшейся радиоактив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  <w:r w:rsidRPr="00D6606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ному загрязнению</w:t>
            </w:r>
          </w:p>
        </w:tc>
        <w:tc>
          <w:tcPr>
            <w:tcW w:w="894" w:type="dxa"/>
            <w:vAlign w:val="center"/>
          </w:tcPr>
          <w:p w14:paraId="7D69C4F5" w14:textId="77777777" w:rsidR="00E035DE" w:rsidRDefault="00E035DE" w:rsidP="00845B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ПНВ</w:t>
            </w:r>
          </w:p>
          <w:p w14:paraId="5DB5DD7E" w14:textId="77777777" w:rsidR="00E035DE" w:rsidRDefault="00E035DE" w:rsidP="00845B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ЧС</w:t>
            </w:r>
          </w:p>
          <w:p w14:paraId="24FF1998" w14:textId="77777777" w:rsidR="00E035DE" w:rsidRDefault="00E035DE" w:rsidP="00845B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Аренда</w:t>
            </w:r>
          </w:p>
        </w:tc>
        <w:tc>
          <w:tcPr>
            <w:tcW w:w="2159" w:type="dxa"/>
            <w:vAlign w:val="center"/>
          </w:tcPr>
          <w:p w14:paraId="6985A87E" w14:textId="77777777" w:rsidR="00E035DE" w:rsidRPr="009633F8" w:rsidRDefault="00E035DE" w:rsidP="00845B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633F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Централизованное водоснабжение; </w:t>
            </w:r>
          </w:p>
          <w:p w14:paraId="479DE687" w14:textId="77777777" w:rsidR="00E035DE" w:rsidRPr="009633F8" w:rsidRDefault="00E035DE" w:rsidP="00845B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633F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электроснабжение;</w:t>
            </w:r>
          </w:p>
          <w:p w14:paraId="0FA1B372" w14:textId="77777777" w:rsidR="00E035DE" w:rsidRPr="009633F8" w:rsidRDefault="00E035DE" w:rsidP="00845B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633F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автомобильная дорога</w:t>
            </w:r>
          </w:p>
        </w:tc>
        <w:tc>
          <w:tcPr>
            <w:tcW w:w="1625" w:type="dxa"/>
            <w:vAlign w:val="center"/>
          </w:tcPr>
          <w:p w14:paraId="496DCD31" w14:textId="77777777" w:rsidR="00E035DE" w:rsidRDefault="00E035DE" w:rsidP="00845B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Включено решением Новобыховского сельского исполнительного комитета от 22 июня 2023 г.</w:t>
            </w:r>
          </w:p>
          <w:p w14:paraId="1465B429" w14:textId="77777777" w:rsidR="00E035DE" w:rsidRDefault="00E035DE" w:rsidP="00845B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№ 7-2</w:t>
            </w:r>
          </w:p>
        </w:tc>
        <w:tc>
          <w:tcPr>
            <w:tcW w:w="1510" w:type="dxa"/>
            <w:vAlign w:val="center"/>
          </w:tcPr>
          <w:p w14:paraId="1CBD36D4" w14:textId="5AB66EB3" w:rsidR="00E035DE" w:rsidRPr="00253DA9" w:rsidRDefault="00E035DE" w:rsidP="00845B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53DA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Председатель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Новобыховского</w:t>
            </w:r>
            <w:r w:rsidRPr="00253DA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сельисполкома контактный тел.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72776</w:t>
            </w:r>
          </w:p>
          <w:p w14:paraId="21ED23C1" w14:textId="77777777" w:rsidR="00E035DE" w:rsidRPr="00253DA9" w:rsidRDefault="00E035DE" w:rsidP="00845B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53DA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    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72912</w:t>
            </w:r>
          </w:p>
        </w:tc>
      </w:tr>
      <w:tr w:rsidR="00E035DE" w:rsidRPr="00B72835" w14:paraId="7561A77D" w14:textId="77777777" w:rsidTr="0056615D">
        <w:tblPrEx>
          <w:tblLook w:val="0000" w:firstRow="0" w:lastRow="0" w:firstColumn="0" w:lastColumn="0" w:noHBand="0" w:noVBand="0"/>
        </w:tblPrEx>
        <w:trPr>
          <w:trHeight w:val="480"/>
          <w:jc w:val="center"/>
        </w:trPr>
        <w:tc>
          <w:tcPr>
            <w:tcW w:w="421" w:type="dxa"/>
            <w:vAlign w:val="center"/>
          </w:tcPr>
          <w:p w14:paraId="7F477273" w14:textId="5E2F12DA" w:rsidR="00E035DE" w:rsidRDefault="00932455" w:rsidP="006620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1</w:t>
            </w:r>
            <w:r w:rsidR="0012435A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8</w:t>
            </w:r>
          </w:p>
        </w:tc>
        <w:tc>
          <w:tcPr>
            <w:tcW w:w="3118" w:type="dxa"/>
            <w:vAlign w:val="center"/>
          </w:tcPr>
          <w:p w14:paraId="72FE8FF3" w14:textId="77777777" w:rsidR="00E035DE" w:rsidRPr="00E035DE" w:rsidRDefault="00E035DE" w:rsidP="00E035DE">
            <w:pPr>
              <w:spacing w:after="0" w:line="240" w:lineRule="auto"/>
              <w:ind w:left="-21" w:right="-108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35DE">
              <w:rPr>
                <w:rFonts w:ascii="Times New Roman" w:hAnsi="Times New Roman" w:cs="Times New Roman"/>
                <w:sz w:val="24"/>
                <w:szCs w:val="24"/>
              </w:rPr>
              <w:t>д.</w:t>
            </w:r>
            <w:r w:rsidRPr="00E035D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Ленина,</w:t>
            </w:r>
          </w:p>
          <w:p w14:paraId="2AE545F4" w14:textId="77777777" w:rsidR="00E035DE" w:rsidRPr="00E035DE" w:rsidRDefault="00E035DE" w:rsidP="00E035DE">
            <w:pPr>
              <w:spacing w:after="0" w:line="240" w:lineRule="auto"/>
              <w:ind w:left="-21" w:right="-108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E035DE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E035DE">
              <w:rPr>
                <w:rFonts w:ascii="Times New Roman" w:eastAsia="Calibri" w:hAnsi="Times New Roman" w:cs="Times New Roman"/>
                <w:sz w:val="24"/>
                <w:szCs w:val="24"/>
              </w:rPr>
              <w:t>л</w:t>
            </w:r>
            <w:r w:rsidRPr="00E035D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E035DE">
              <w:rPr>
                <w:rFonts w:ascii="Times New Roman" w:eastAsia="Calibri" w:hAnsi="Times New Roman" w:cs="Times New Roman"/>
                <w:sz w:val="24"/>
                <w:szCs w:val="24"/>
              </w:rPr>
              <w:t>Тамилы</w:t>
            </w:r>
          </w:p>
        </w:tc>
        <w:tc>
          <w:tcPr>
            <w:tcW w:w="975" w:type="dxa"/>
            <w:vAlign w:val="center"/>
          </w:tcPr>
          <w:p w14:paraId="38B9720A" w14:textId="77777777" w:rsidR="00E035DE" w:rsidRPr="00E035DE" w:rsidRDefault="00E035DE" w:rsidP="00E035DE">
            <w:pPr>
              <w:spacing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E035DE">
              <w:rPr>
                <w:rFonts w:ascii="Times New Roman" w:eastAsia="Calibri" w:hAnsi="Times New Roman" w:cs="Times New Roman"/>
                <w:sz w:val="26"/>
                <w:szCs w:val="26"/>
              </w:rPr>
              <w:t>1,0</w:t>
            </w:r>
          </w:p>
        </w:tc>
        <w:tc>
          <w:tcPr>
            <w:tcW w:w="2326" w:type="dxa"/>
            <w:vAlign w:val="center"/>
          </w:tcPr>
          <w:p w14:paraId="3D58BFA7" w14:textId="77777777" w:rsidR="00E035DE" w:rsidRPr="00E035DE" w:rsidRDefault="00E035DE" w:rsidP="00E035DE">
            <w:pPr>
              <w:spacing w:line="240" w:lineRule="auto"/>
              <w:ind w:left="-108" w:right="-62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035DE">
              <w:rPr>
                <w:rFonts w:ascii="Times New Roman" w:eastAsia="Calibri" w:hAnsi="Times New Roman" w:cs="Times New Roman"/>
                <w:sz w:val="18"/>
                <w:szCs w:val="18"/>
              </w:rPr>
              <w:t>для строительства                     и обслуживания одноквартирного, жилого дома</w:t>
            </w:r>
          </w:p>
          <w:p w14:paraId="10BD313A" w14:textId="77777777" w:rsidR="00E035DE" w:rsidRPr="00E035DE" w:rsidRDefault="00E035DE" w:rsidP="00DD114F">
            <w:pPr>
              <w:spacing w:line="240" w:lineRule="auto"/>
              <w:ind w:left="-108" w:right="-62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035D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(земельный участок для размещения объектов </w:t>
            </w:r>
            <w:r w:rsidRPr="00E035DE">
              <w:rPr>
                <w:rFonts w:ascii="Times New Roman" w:eastAsia="Calibri" w:hAnsi="Times New Roman" w:cs="Times New Roman"/>
                <w:sz w:val="18"/>
                <w:szCs w:val="18"/>
              </w:rPr>
              <w:lastRenderedPageBreak/>
              <w:t>усадебной застройки (строительства и обслуживания одноквартирного (блокированного) жилого дома, обслуживания з</w:t>
            </w:r>
            <w:r w:rsidR="00DD114F">
              <w:rPr>
                <w:rFonts w:ascii="Times New Roman" w:eastAsia="Calibri" w:hAnsi="Times New Roman" w:cs="Times New Roman"/>
                <w:sz w:val="18"/>
                <w:szCs w:val="18"/>
              </w:rPr>
              <w:t>арегистрированной организацией</w:t>
            </w:r>
            <w:r w:rsidRPr="00E035D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по государственной регистрации недвижимого имущества, прав на него и сделок  с ним квартиры  в блокированном жилом доме)</w:t>
            </w:r>
          </w:p>
        </w:tc>
        <w:tc>
          <w:tcPr>
            <w:tcW w:w="1710" w:type="dxa"/>
            <w:gridSpan w:val="2"/>
            <w:vAlign w:val="center"/>
          </w:tcPr>
          <w:p w14:paraId="45164374" w14:textId="77777777" w:rsidR="00E035DE" w:rsidRPr="00E035DE" w:rsidRDefault="00E035DE" w:rsidP="00E035DE">
            <w:pPr>
              <w:spacing w:line="240" w:lineRule="auto"/>
              <w:ind w:left="-155" w:right="-61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035DE">
              <w:rPr>
                <w:rFonts w:ascii="Times New Roman" w:eastAsia="Calibri" w:hAnsi="Times New Roman" w:cs="Times New Roman"/>
                <w:sz w:val="18"/>
                <w:szCs w:val="18"/>
              </w:rPr>
              <w:lastRenderedPageBreak/>
              <w:t>-</w:t>
            </w:r>
          </w:p>
        </w:tc>
        <w:tc>
          <w:tcPr>
            <w:tcW w:w="1497" w:type="dxa"/>
            <w:gridSpan w:val="2"/>
            <w:vAlign w:val="center"/>
          </w:tcPr>
          <w:p w14:paraId="02269AA0" w14:textId="77777777" w:rsidR="00E035DE" w:rsidRPr="00E035DE" w:rsidRDefault="00E035DE" w:rsidP="00E035DE">
            <w:pPr>
              <w:spacing w:line="240" w:lineRule="auto"/>
              <w:ind w:left="-108" w:right="-132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035D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на территории, подвергшейся радиоактивному загрязнению (зона проживания с периодическим </w:t>
            </w:r>
            <w:r w:rsidRPr="00E035DE">
              <w:rPr>
                <w:rFonts w:ascii="Times New Roman" w:eastAsia="Calibri" w:hAnsi="Times New Roman" w:cs="Times New Roman"/>
                <w:sz w:val="18"/>
                <w:szCs w:val="18"/>
              </w:rPr>
              <w:lastRenderedPageBreak/>
              <w:t>радиационным контролем), на природных территориях, подлежащих специальной охране (в водоохранной зоне реки, водоема).</w:t>
            </w:r>
          </w:p>
        </w:tc>
        <w:tc>
          <w:tcPr>
            <w:tcW w:w="894" w:type="dxa"/>
            <w:vAlign w:val="center"/>
          </w:tcPr>
          <w:p w14:paraId="2E73BA4F" w14:textId="77777777" w:rsidR="00FF67CF" w:rsidRDefault="00FF67CF" w:rsidP="00FF67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ПНВ</w:t>
            </w:r>
          </w:p>
          <w:p w14:paraId="28BF2697" w14:textId="77777777" w:rsidR="00FF67CF" w:rsidRDefault="00FF67CF" w:rsidP="00FF67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ЧС</w:t>
            </w:r>
          </w:p>
          <w:p w14:paraId="1E06ABAB" w14:textId="48384A0B" w:rsidR="00E035DE" w:rsidRPr="00E035DE" w:rsidRDefault="00FF67CF" w:rsidP="00FF67CF">
            <w:pPr>
              <w:spacing w:line="240" w:lineRule="auto"/>
              <w:ind w:left="-108" w:right="-132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Аренда</w:t>
            </w:r>
          </w:p>
        </w:tc>
        <w:tc>
          <w:tcPr>
            <w:tcW w:w="2159" w:type="dxa"/>
            <w:vAlign w:val="center"/>
          </w:tcPr>
          <w:p w14:paraId="00F473CD" w14:textId="77777777" w:rsidR="00E035DE" w:rsidRPr="00E035DE" w:rsidRDefault="00E035DE" w:rsidP="00E035DE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035DE">
              <w:rPr>
                <w:rFonts w:ascii="Times New Roman" w:eastAsia="Calibri" w:hAnsi="Times New Roman" w:cs="Times New Roman"/>
                <w:sz w:val="18"/>
                <w:szCs w:val="18"/>
              </w:rPr>
              <w:t>имеется возможность подключения                   к сетям:</w:t>
            </w:r>
          </w:p>
          <w:p w14:paraId="3D0B3E30" w14:textId="77777777" w:rsidR="00E035DE" w:rsidRPr="00E035DE" w:rsidRDefault="00E035DE" w:rsidP="00E035DE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035DE">
              <w:rPr>
                <w:rFonts w:ascii="Times New Roman" w:eastAsia="Calibri" w:hAnsi="Times New Roman" w:cs="Times New Roman"/>
                <w:sz w:val="18"/>
                <w:szCs w:val="18"/>
              </w:rPr>
              <w:t>электроснабжения,</w:t>
            </w:r>
          </w:p>
          <w:p w14:paraId="735D928C" w14:textId="77777777" w:rsidR="00E035DE" w:rsidRPr="00E035DE" w:rsidRDefault="00E035DE" w:rsidP="00E035DE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035D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подъезд к участку </w:t>
            </w:r>
            <w:r w:rsidRPr="00E035DE">
              <w:rPr>
                <w:rFonts w:ascii="Times New Roman" w:eastAsia="Calibri" w:hAnsi="Times New Roman" w:cs="Times New Roman"/>
                <w:sz w:val="18"/>
                <w:szCs w:val="18"/>
              </w:rPr>
              <w:lastRenderedPageBreak/>
              <w:t xml:space="preserve">обеспечивается по существующей дорожной сети </w:t>
            </w:r>
          </w:p>
        </w:tc>
        <w:tc>
          <w:tcPr>
            <w:tcW w:w="1625" w:type="dxa"/>
            <w:vAlign w:val="center"/>
          </w:tcPr>
          <w:p w14:paraId="67CC0BBA" w14:textId="77777777" w:rsidR="00DD114F" w:rsidRDefault="00DD114F" w:rsidP="00DD11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 xml:space="preserve">Включено решением Новобыховского сельского исполнительного комитета от 21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сентября 2023 г.</w:t>
            </w:r>
          </w:p>
          <w:p w14:paraId="19EADCFA" w14:textId="77777777" w:rsidR="00E035DE" w:rsidRPr="00E035DE" w:rsidRDefault="00DD114F" w:rsidP="00DD114F">
            <w:pPr>
              <w:spacing w:line="240" w:lineRule="auto"/>
              <w:ind w:left="-155" w:right="-108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№ 11-2</w:t>
            </w:r>
          </w:p>
        </w:tc>
        <w:tc>
          <w:tcPr>
            <w:tcW w:w="1510" w:type="dxa"/>
            <w:vAlign w:val="center"/>
          </w:tcPr>
          <w:p w14:paraId="622C26B4" w14:textId="4011700D" w:rsidR="00E035DE" w:rsidRPr="00253DA9" w:rsidRDefault="00E035DE" w:rsidP="00E035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53DA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 xml:space="preserve">Председатель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Новобыховского</w:t>
            </w:r>
            <w:r w:rsidRPr="00253DA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сельисполкома контактный тел.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72776</w:t>
            </w:r>
          </w:p>
          <w:p w14:paraId="52D5B6F5" w14:textId="77777777" w:rsidR="00E035DE" w:rsidRDefault="00E035DE" w:rsidP="00E035DE">
            <w:pPr>
              <w:spacing w:line="240" w:lineRule="auto"/>
              <w:ind w:left="-108" w:right="-6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53DA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    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72912</w:t>
            </w:r>
          </w:p>
          <w:p w14:paraId="6BD8C099" w14:textId="77777777" w:rsidR="00E035DE" w:rsidRPr="00E035DE" w:rsidRDefault="00E035DE" w:rsidP="00E035DE">
            <w:pPr>
              <w:spacing w:line="240" w:lineRule="auto"/>
              <w:ind w:left="-108" w:right="-61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FF67CF" w:rsidRPr="00B72835" w14:paraId="4363B9B2" w14:textId="77777777" w:rsidTr="0056615D">
        <w:tblPrEx>
          <w:tblLook w:val="0000" w:firstRow="0" w:lastRow="0" w:firstColumn="0" w:lastColumn="0" w:noHBand="0" w:noVBand="0"/>
        </w:tblPrEx>
        <w:trPr>
          <w:trHeight w:val="480"/>
          <w:jc w:val="center"/>
        </w:trPr>
        <w:tc>
          <w:tcPr>
            <w:tcW w:w="421" w:type="dxa"/>
            <w:vAlign w:val="center"/>
          </w:tcPr>
          <w:p w14:paraId="2B92B0D3" w14:textId="68ADF999" w:rsidR="00FF67CF" w:rsidRDefault="00FF67CF" w:rsidP="00FF67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lastRenderedPageBreak/>
              <w:t>19</w:t>
            </w:r>
          </w:p>
        </w:tc>
        <w:tc>
          <w:tcPr>
            <w:tcW w:w="3118" w:type="dxa"/>
            <w:vAlign w:val="center"/>
          </w:tcPr>
          <w:p w14:paraId="359659E2" w14:textId="56232883" w:rsidR="00FF67CF" w:rsidRPr="00E035DE" w:rsidRDefault="00FF67CF" w:rsidP="00FF67CF">
            <w:pPr>
              <w:spacing w:after="0" w:line="240" w:lineRule="auto"/>
              <w:ind w:left="-21" w:right="-1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д.Лазаревичи, ул.Солодышева, около дома 102</w:t>
            </w:r>
          </w:p>
        </w:tc>
        <w:tc>
          <w:tcPr>
            <w:tcW w:w="975" w:type="dxa"/>
            <w:vAlign w:val="center"/>
          </w:tcPr>
          <w:p w14:paraId="6402F4A9" w14:textId="16107B39" w:rsidR="00FF67CF" w:rsidRPr="00E035DE" w:rsidRDefault="00FF67CF" w:rsidP="00FF67CF">
            <w:pPr>
              <w:spacing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0,08</w:t>
            </w:r>
          </w:p>
        </w:tc>
        <w:tc>
          <w:tcPr>
            <w:tcW w:w="2326" w:type="dxa"/>
            <w:vAlign w:val="center"/>
          </w:tcPr>
          <w:p w14:paraId="207A15BC" w14:textId="77777777" w:rsidR="00FF67CF" w:rsidRPr="00E035DE" w:rsidRDefault="00FF67CF" w:rsidP="00FF67CF">
            <w:pPr>
              <w:spacing w:line="240" w:lineRule="auto"/>
              <w:ind w:left="-108" w:right="-62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035DE">
              <w:rPr>
                <w:rFonts w:ascii="Times New Roman" w:eastAsia="Calibri" w:hAnsi="Times New Roman" w:cs="Times New Roman"/>
                <w:sz w:val="18"/>
                <w:szCs w:val="18"/>
              </w:rPr>
              <w:t>для строительства                     и обслуживания одноквартирного, жилого дома</w:t>
            </w:r>
          </w:p>
          <w:p w14:paraId="6070F51F" w14:textId="304F9FD6" w:rsidR="00FF67CF" w:rsidRPr="00E035DE" w:rsidRDefault="00FF67CF" w:rsidP="00FF67CF">
            <w:pPr>
              <w:spacing w:line="240" w:lineRule="auto"/>
              <w:ind w:left="-108" w:right="-62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035DE">
              <w:rPr>
                <w:rFonts w:ascii="Times New Roman" w:eastAsia="Calibri" w:hAnsi="Times New Roman" w:cs="Times New Roman"/>
                <w:sz w:val="18"/>
                <w:szCs w:val="18"/>
              </w:rPr>
              <w:t>(земельный участок для размещения объектов усадебной застройки (строительства и обслуживания одноквартирного (блокированного) жилого дома, обслуживания з</w:t>
            </w: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арегистрированной организацией</w:t>
            </w:r>
            <w:r w:rsidRPr="00E035D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по государственной регистрации недвижимого имущества, прав на него и сделок  с ним квартиры  в</w:t>
            </w:r>
            <w:r w:rsidRPr="00E035D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Pr="00E035D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блокированном жилом доме)</w:t>
            </w:r>
          </w:p>
        </w:tc>
        <w:tc>
          <w:tcPr>
            <w:tcW w:w="1710" w:type="dxa"/>
            <w:gridSpan w:val="2"/>
            <w:vAlign w:val="center"/>
          </w:tcPr>
          <w:p w14:paraId="68789E85" w14:textId="79B3A463" w:rsidR="00FF67CF" w:rsidRPr="00E035DE" w:rsidRDefault="00FF67CF" w:rsidP="00FF67CF">
            <w:pPr>
              <w:spacing w:line="240" w:lineRule="auto"/>
              <w:ind w:left="-155" w:right="-61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97" w:type="dxa"/>
            <w:gridSpan w:val="2"/>
            <w:vAlign w:val="center"/>
          </w:tcPr>
          <w:p w14:paraId="7666429C" w14:textId="202E4044" w:rsidR="00FF67CF" w:rsidRPr="00E035DE" w:rsidRDefault="00FF67CF" w:rsidP="00FF67CF">
            <w:pPr>
              <w:spacing w:line="240" w:lineRule="auto"/>
              <w:ind w:left="-108" w:right="-132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035DE">
              <w:rPr>
                <w:rFonts w:ascii="Times New Roman" w:eastAsia="Calibri" w:hAnsi="Times New Roman" w:cs="Times New Roman"/>
                <w:sz w:val="18"/>
                <w:szCs w:val="18"/>
              </w:rPr>
              <w:t>на территории, подвергшейся радиоактивному загрязнению (зона проживания с периодическим радиационным контролем), на природных территориях, подлежащих специальной охране (в водоохранной зоне).</w:t>
            </w:r>
          </w:p>
        </w:tc>
        <w:tc>
          <w:tcPr>
            <w:tcW w:w="894" w:type="dxa"/>
            <w:vAlign w:val="center"/>
          </w:tcPr>
          <w:p w14:paraId="7F6F04F4" w14:textId="77777777" w:rsidR="00FF67CF" w:rsidRDefault="00FF67CF" w:rsidP="00FF67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ПНВ</w:t>
            </w:r>
          </w:p>
          <w:p w14:paraId="611DF674" w14:textId="77777777" w:rsidR="00FF67CF" w:rsidRDefault="00FF67CF" w:rsidP="00FF67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ЧС</w:t>
            </w:r>
          </w:p>
          <w:p w14:paraId="4C1642E6" w14:textId="5584BD0C" w:rsidR="00FF67CF" w:rsidRPr="00E035DE" w:rsidRDefault="00FF67CF" w:rsidP="00FF67CF">
            <w:pPr>
              <w:spacing w:line="240" w:lineRule="auto"/>
              <w:ind w:left="-108" w:right="-132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Аренда</w:t>
            </w:r>
          </w:p>
        </w:tc>
        <w:tc>
          <w:tcPr>
            <w:tcW w:w="2159" w:type="dxa"/>
            <w:vAlign w:val="center"/>
          </w:tcPr>
          <w:p w14:paraId="52166AA9" w14:textId="38524469" w:rsidR="00FF67CF" w:rsidRPr="00E035DE" w:rsidRDefault="00FF67CF" w:rsidP="00FF67CF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035DE">
              <w:rPr>
                <w:rFonts w:ascii="Times New Roman" w:eastAsia="Calibri" w:hAnsi="Times New Roman" w:cs="Times New Roman"/>
                <w:sz w:val="18"/>
                <w:szCs w:val="18"/>
              </w:rPr>
              <w:t>имеется возможность подключения                   к сетям</w:t>
            </w:r>
          </w:p>
          <w:p w14:paraId="4106AE1C" w14:textId="47173AA0" w:rsidR="00FF67CF" w:rsidRPr="00E035DE" w:rsidRDefault="00FF67CF" w:rsidP="00FF67CF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035DE">
              <w:rPr>
                <w:rFonts w:ascii="Times New Roman" w:eastAsia="Calibri" w:hAnsi="Times New Roman" w:cs="Times New Roman"/>
                <w:sz w:val="18"/>
                <w:szCs w:val="18"/>
              </w:rPr>
              <w:t>электроснабжения</w:t>
            </w:r>
          </w:p>
          <w:p w14:paraId="0D113E82" w14:textId="77777777" w:rsidR="00FF67CF" w:rsidRPr="00E035DE" w:rsidRDefault="00FF67CF" w:rsidP="00FF67CF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625" w:type="dxa"/>
            <w:vAlign w:val="center"/>
          </w:tcPr>
          <w:p w14:paraId="13A4EF7C" w14:textId="4D99B568" w:rsidR="00FF67CF" w:rsidRDefault="00FF67CF" w:rsidP="00FF67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Включено решением Новобыховского сельского исполнительного комитета от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 февраля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202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г.</w:t>
            </w:r>
          </w:p>
          <w:p w14:paraId="6997C99B" w14:textId="6FDB110F" w:rsidR="00FF67CF" w:rsidRDefault="00FF67CF" w:rsidP="00FF67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№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-2</w:t>
            </w:r>
          </w:p>
        </w:tc>
        <w:tc>
          <w:tcPr>
            <w:tcW w:w="1510" w:type="dxa"/>
            <w:vAlign w:val="center"/>
          </w:tcPr>
          <w:p w14:paraId="7F1E2AFA" w14:textId="77777777" w:rsidR="00FF67CF" w:rsidRPr="00253DA9" w:rsidRDefault="00FF67CF" w:rsidP="00FF67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bookmarkEnd w:id="0"/>
    </w:tbl>
    <w:p w14:paraId="3E6354A1" w14:textId="77777777" w:rsidR="00E035DE" w:rsidRDefault="00E035DE" w:rsidP="00E035DE"/>
    <w:p w14:paraId="03B285D3" w14:textId="77777777" w:rsidR="00E035DE" w:rsidRDefault="00E035DE"/>
    <w:sectPr w:rsidR="00E035DE" w:rsidSect="00E035DE">
      <w:pgSz w:w="16838" w:h="11906" w:orient="landscape"/>
      <w:pgMar w:top="851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035DE"/>
    <w:rsid w:val="0012435A"/>
    <w:rsid w:val="001D2112"/>
    <w:rsid w:val="00356295"/>
    <w:rsid w:val="0056615D"/>
    <w:rsid w:val="00693D8B"/>
    <w:rsid w:val="00932455"/>
    <w:rsid w:val="00AE364C"/>
    <w:rsid w:val="00DB09CA"/>
    <w:rsid w:val="00DD114F"/>
    <w:rsid w:val="00E035DE"/>
    <w:rsid w:val="00FF67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6B1DE4"/>
  <w15:docId w15:val="{4F4781D2-3597-4838-BFD1-AFD23859E0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035DE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msonormalcxspmiddle">
    <w:name w:val="msonormalcxspmiddle"/>
    <w:basedOn w:val="a"/>
    <w:rsid w:val="00E035DE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9</Pages>
  <Words>2355</Words>
  <Characters>13427</Characters>
  <Application>Microsoft Office Word</Application>
  <DocSecurity>0</DocSecurity>
  <Lines>111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Новобыховский С С</dc:creator>
  <cp:keywords/>
  <dc:description/>
  <cp:lastModifiedBy>Новобыховский С С</cp:lastModifiedBy>
  <cp:revision>10</cp:revision>
  <cp:lastPrinted>2023-11-17T12:03:00Z</cp:lastPrinted>
  <dcterms:created xsi:type="dcterms:W3CDTF">2023-11-17T11:47:00Z</dcterms:created>
  <dcterms:modified xsi:type="dcterms:W3CDTF">2026-02-13T08:23:00Z</dcterms:modified>
</cp:coreProperties>
</file>